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0B" w:rsidRPr="006B070B" w:rsidRDefault="006B070B" w:rsidP="00D64D24">
      <w:pPr>
        <w:rPr>
          <w:b/>
          <w:sz w:val="24"/>
          <w:szCs w:val="24"/>
        </w:rPr>
      </w:pPr>
      <w:r w:rsidRPr="006B070B">
        <w:rPr>
          <w:b/>
          <w:sz w:val="24"/>
          <w:szCs w:val="24"/>
        </w:rPr>
        <w:t>MATEMÁTICA PARA TODOS</w:t>
      </w:r>
      <w:proofErr w:type="gramStart"/>
      <w:r w:rsidRPr="006B070B">
        <w:rPr>
          <w:b/>
          <w:sz w:val="24"/>
          <w:szCs w:val="24"/>
        </w:rPr>
        <w:t>!!!!!</w:t>
      </w:r>
      <w:proofErr w:type="gramEnd"/>
    </w:p>
    <w:p w:rsidR="006B070B" w:rsidRPr="006B070B" w:rsidRDefault="006B070B" w:rsidP="00D64D24">
      <w:pPr>
        <w:rPr>
          <w:b/>
        </w:rPr>
      </w:pPr>
    </w:p>
    <w:p w:rsidR="00D64D24" w:rsidRPr="006B070B" w:rsidRDefault="00D64D24" w:rsidP="00D64D24">
      <w:r w:rsidRPr="006B070B">
        <w:t xml:space="preserve">Por tercer año consecutivo, se llevó a cabo el </w:t>
      </w:r>
      <w:r w:rsidRPr="006B070B">
        <w:rPr>
          <w:b/>
        </w:rPr>
        <w:t>Lunes 27 de Abril</w:t>
      </w:r>
      <w:r w:rsidRPr="006B070B">
        <w:t xml:space="preserve">, la </w:t>
      </w:r>
      <w:r w:rsidRPr="006B070B">
        <w:rPr>
          <w:b/>
        </w:rPr>
        <w:t>Instancia Escolar de</w:t>
      </w:r>
      <w:r w:rsidRPr="006B070B">
        <w:t xml:space="preserve"> </w:t>
      </w:r>
      <w:r w:rsidRPr="006B070B">
        <w:rPr>
          <w:b/>
        </w:rPr>
        <w:t>Olimpíadas Matemáticas</w:t>
      </w:r>
      <w:r w:rsidRPr="006B070B">
        <w:t xml:space="preserve"> en las instalaciones del comedor escolar. La novedad de este año fue incorporar en la experiencia a los alumnos del último año de la Educación Primaria. Como las otras veces, los alumnos participaron en grupos de dos o tres estudiantes. Cada grupo se enfrentó a la resolución de tres problemas y en todo momento se hizo especial hincapié en que dejaran sentado de qué manera los habían pensado y cuál fue la estrategia de resolución utilizada.</w:t>
      </w:r>
    </w:p>
    <w:p w:rsidR="00D64D24" w:rsidRPr="006B070B" w:rsidRDefault="00D64D24" w:rsidP="00D64D24">
      <w:pPr>
        <w:rPr>
          <w:i/>
          <w:iCs/>
        </w:rPr>
      </w:pPr>
      <w:r w:rsidRPr="006B070B">
        <w:t xml:space="preserve">La actividad estuvo a cargo de las Profesoras Soledad </w:t>
      </w:r>
      <w:proofErr w:type="spellStart"/>
      <w:r w:rsidRPr="006B070B">
        <w:t>Pigueiras</w:t>
      </w:r>
      <w:proofErr w:type="spellEnd"/>
      <w:r w:rsidRPr="006B070B">
        <w:t xml:space="preserve"> y Candelaria von Wuthenau y se dará continuidad a través de una puesta en común en la que los alumnos darán cuenta de las estrategias utilizadas</w:t>
      </w:r>
      <w:r w:rsidRPr="006B070B">
        <w:rPr>
          <w:i/>
          <w:iCs/>
        </w:rPr>
        <w:t>.</w:t>
      </w:r>
    </w:p>
    <w:p w:rsidR="00D64D24" w:rsidRPr="006B070B" w:rsidRDefault="00D64D24" w:rsidP="00D64D24">
      <w:pPr>
        <w:rPr>
          <w:iCs/>
        </w:rPr>
      </w:pPr>
      <w:r w:rsidRPr="006B070B">
        <w:rPr>
          <w:iCs/>
        </w:rPr>
        <w:t>¿Quieren conocer el tipo de problemas resueltos? Pues aquí van</w:t>
      </w:r>
      <w:proofErr w:type="gramStart"/>
      <w:r w:rsidRPr="006B070B">
        <w:rPr>
          <w:iCs/>
        </w:rPr>
        <w:t>!!!!</w:t>
      </w:r>
      <w:proofErr w:type="gramEnd"/>
    </w:p>
    <w:p w:rsidR="00D64D24" w:rsidRPr="006B070B" w:rsidRDefault="00D64D24" w:rsidP="00D64D24">
      <w:pPr>
        <w:pStyle w:val="Prrafodelista"/>
        <w:numPr>
          <w:ilvl w:val="0"/>
          <w:numId w:val="1"/>
        </w:numPr>
      </w:pPr>
      <w:r w:rsidRPr="006B070B">
        <w:t>Alumnos de 6to EP y 1ro ES</w:t>
      </w:r>
    </w:p>
    <w:p w:rsidR="00D64D24" w:rsidRPr="006B070B" w:rsidRDefault="00D64D24" w:rsidP="00D64D24">
      <w:pPr>
        <w:pStyle w:val="Prrafodelista"/>
        <w:numPr>
          <w:ilvl w:val="0"/>
          <w:numId w:val="1"/>
        </w:numPr>
      </w:pPr>
      <w:r w:rsidRPr="006B070B">
        <w:t>Alumnos de 2do ES y 3ro ES</w:t>
      </w:r>
    </w:p>
    <w:p w:rsidR="00D64D24" w:rsidRPr="006B070B" w:rsidRDefault="00D64D24" w:rsidP="00D64D24">
      <w:pPr>
        <w:pStyle w:val="Prrafodelista"/>
        <w:numPr>
          <w:ilvl w:val="0"/>
          <w:numId w:val="1"/>
        </w:numPr>
      </w:pPr>
      <w:r w:rsidRPr="006B070B">
        <w:t>Alumnos de 4to ES y 5to ES</w:t>
      </w:r>
    </w:p>
    <w:p w:rsidR="00D64D24" w:rsidRPr="006B070B" w:rsidRDefault="00D64D24" w:rsidP="00D64D24">
      <w:pPr>
        <w:pStyle w:val="Prrafodelista"/>
        <w:numPr>
          <w:ilvl w:val="0"/>
          <w:numId w:val="1"/>
        </w:numPr>
      </w:pPr>
      <w:r w:rsidRPr="006B070B">
        <w:t>Alumnos de 6to ES</w:t>
      </w:r>
    </w:p>
    <w:p w:rsidR="006B070B" w:rsidRPr="006B070B" w:rsidRDefault="006B070B" w:rsidP="006B070B">
      <w:pPr>
        <w:rPr>
          <w:b/>
          <w:u w:val="single"/>
        </w:rPr>
      </w:pPr>
    </w:p>
    <w:p w:rsidR="006B070B" w:rsidRPr="006B070B" w:rsidRDefault="006B070B" w:rsidP="006B070B">
      <w:pPr>
        <w:rPr>
          <w:b/>
          <w:u w:val="single"/>
          <w:vertAlign w:val="superscript"/>
        </w:rPr>
      </w:pPr>
      <w:r w:rsidRPr="006B070B">
        <w:rPr>
          <w:b/>
          <w:u w:val="single"/>
        </w:rPr>
        <w:t xml:space="preserve">6to EP y 1ro ES </w:t>
      </w:r>
      <w:r w:rsidRPr="006B070B">
        <w:rPr>
          <w:b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4445</wp:posOffset>
            </wp:positionV>
            <wp:extent cx="1566545" cy="1235075"/>
            <wp:effectExtent l="19050" t="0" r="0" b="0"/>
            <wp:wrapTight wrapText="bothSides">
              <wp:wrapPolygon edited="0">
                <wp:start x="-263" y="0"/>
                <wp:lineTo x="-263" y="21322"/>
                <wp:lineTo x="21539" y="21322"/>
                <wp:lineTo x="21539" y="0"/>
                <wp:lineTo x="-263" y="0"/>
              </wp:wrapPolygon>
            </wp:wrapTight>
            <wp:docPr id="9" name="Imagen 4" descr="http://www.oma.org.ar/enunciados/omn10int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ma.org.ar/enunciados/omn10int_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70B">
        <w:rPr>
          <w:b/>
          <w:u w:val="single"/>
        </w:rPr>
        <w:t xml:space="preserve"> </w:t>
      </w:r>
    </w:p>
    <w:p w:rsidR="006B070B" w:rsidRPr="006B070B" w:rsidRDefault="006B070B" w:rsidP="006B070B">
      <w:pPr>
        <w:rPr>
          <w:b/>
          <w:u w:val="single"/>
        </w:rPr>
      </w:pPr>
      <w:r w:rsidRPr="006B070B">
        <w:rPr>
          <w:b/>
          <w:u w:val="single"/>
          <w:vertAlign w:val="superscript"/>
        </w:rPr>
        <w:t xml:space="preserve"> </w:t>
      </w:r>
    </w:p>
    <w:p w:rsidR="006B070B" w:rsidRPr="006B070B" w:rsidRDefault="006B070B" w:rsidP="006B070B">
      <w:pPr>
        <w:numPr>
          <w:ilvl w:val="0"/>
          <w:numId w:val="5"/>
        </w:numPr>
      </w:pPr>
      <w:r w:rsidRPr="006B070B">
        <w:t>¿Cuántos triángulos hay en la figura?</w:t>
      </w:r>
    </w:p>
    <w:p w:rsidR="006B070B" w:rsidRPr="006B070B" w:rsidRDefault="006B070B" w:rsidP="006B070B"/>
    <w:p w:rsidR="006B070B" w:rsidRPr="006B070B" w:rsidRDefault="006B070B" w:rsidP="006B070B"/>
    <w:p w:rsidR="006B070B" w:rsidRPr="006B070B" w:rsidRDefault="006B070B" w:rsidP="006B070B">
      <w:pPr>
        <w:numPr>
          <w:ilvl w:val="0"/>
          <w:numId w:val="5"/>
        </w:numPr>
        <w:rPr>
          <w:lang w:val="es-AR"/>
        </w:rPr>
      </w:pPr>
      <w:r w:rsidRPr="006B070B">
        <w:t>En la figura, ABFG y BCDE son rectángulos. CD = 27 cm; EF = 3 BE; El perímetro de ABFG es 402cm.</w:t>
      </w:r>
      <w:r w:rsidRPr="006B070B">
        <w:br/>
        <w:t xml:space="preserve"> El área de ABFG es el triple del área de BCDE.</w:t>
      </w:r>
      <w:r w:rsidRPr="006B070B">
        <w:br/>
        <w:t xml:space="preserve"> ¿Cuál es el perímetro de BCDE?</w:t>
      </w:r>
    </w:p>
    <w:p w:rsidR="006B070B" w:rsidRPr="006B070B" w:rsidRDefault="006B070B" w:rsidP="006B070B">
      <w:pPr>
        <w:rPr>
          <w:lang w:val="es-AR"/>
        </w:rPr>
      </w:pPr>
      <w:r w:rsidRPr="006B070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1530350</wp:posOffset>
            </wp:positionH>
            <wp:positionV relativeFrom="paragraph">
              <wp:posOffset>39370</wp:posOffset>
            </wp:positionV>
            <wp:extent cx="2340610" cy="1205865"/>
            <wp:effectExtent l="19050" t="0" r="2540" b="0"/>
            <wp:wrapTight wrapText="bothSides">
              <wp:wrapPolygon edited="0">
                <wp:start x="-176" y="0"/>
                <wp:lineTo x="-176" y="21156"/>
                <wp:lineTo x="21623" y="21156"/>
                <wp:lineTo x="21623" y="0"/>
                <wp:lineTo x="-176" y="0"/>
              </wp:wrapPolygon>
            </wp:wrapTight>
            <wp:docPr id="10" name="Imagen 1" descr="http://www.oma.org.ar/enunciados/omn16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a.org.ar/enunciados/omn16z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numPr>
          <w:ilvl w:val="0"/>
          <w:numId w:val="5"/>
        </w:numPr>
        <w:rPr>
          <w:lang w:val="es-AR"/>
        </w:rPr>
      </w:pPr>
      <w:r w:rsidRPr="006B070B">
        <w:t xml:space="preserve">En la vidriera de una casa de venta de ropa deportiva, deben vestir a dos maniquíes, uno con ropa de varón, otro con ropa de mujer. Les pueden poner equipos de color: </w:t>
      </w:r>
      <w:r w:rsidRPr="006B070B">
        <w:lastRenderedPageBreak/>
        <w:t>verde, rojo o gris y zapatillas de color: blanco, negro o azul. Los dos maniquíes pueden tener sus equipos del mismo color pero deben  tener zapatillas de distinto color. ¿De cuántas maneras pueden quedar vestidos los dos maniquíes?</w:t>
      </w: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rPr>
          <w:b/>
          <w:u w:val="single"/>
          <w:lang w:val="es-AR"/>
        </w:rPr>
      </w:pPr>
      <w:r w:rsidRPr="006B070B">
        <w:rPr>
          <w:b/>
          <w:u w:val="single"/>
        </w:rPr>
        <w:t>2do ES y 3ro ES</w:t>
      </w:r>
    </w:p>
    <w:p w:rsidR="006B070B" w:rsidRPr="006B070B" w:rsidRDefault="006B070B" w:rsidP="006B070B">
      <w:pPr>
        <w:ind w:firstLine="0"/>
        <w:rPr>
          <w:lang w:val="es-AR"/>
        </w:rPr>
      </w:pPr>
    </w:p>
    <w:p w:rsidR="006B070B" w:rsidRPr="006B070B" w:rsidRDefault="006B070B" w:rsidP="006B070B">
      <w:pPr>
        <w:numPr>
          <w:ilvl w:val="0"/>
          <w:numId w:val="6"/>
        </w:numPr>
        <w:rPr>
          <w:lang w:val="es-AR"/>
        </w:rPr>
      </w:pPr>
      <w:r w:rsidRPr="006B070B">
        <w:rPr>
          <w:lang w:val="es-AR"/>
        </w:rPr>
        <w:t xml:space="preserve">Se escriben los números 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 xml:space="preserve">   2 </w:t>
      </w:r>
      <w:r w:rsidRPr="006B070B">
        <w:rPr>
          <w:lang w:val="es-AR"/>
        </w:rPr>
        <w:br/>
        <w:t xml:space="preserve">                 3  –  5 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   6  -  8   -  10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 xml:space="preserve">   11  - 13  -  15  -  17   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    18 - 20  -  22  -  24 - 26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    ………………………………………………….,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 xml:space="preserve">    </w:t>
      </w:r>
      <w:proofErr w:type="gramStart"/>
      <w:r w:rsidRPr="006B070B">
        <w:rPr>
          <w:lang w:val="es-AR"/>
        </w:rPr>
        <w:t>del</w:t>
      </w:r>
      <w:proofErr w:type="gramEnd"/>
      <w:r w:rsidRPr="006B070B">
        <w:rPr>
          <w:lang w:val="es-AR"/>
        </w:rPr>
        <w:t xml:space="preserve"> siguiente modo:   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 xml:space="preserve">·        </w:t>
      </w:r>
      <w:proofErr w:type="gramStart"/>
      <w:r w:rsidRPr="006B070B">
        <w:rPr>
          <w:lang w:val="es-AR"/>
        </w:rPr>
        <w:t>el</w:t>
      </w:r>
      <w:proofErr w:type="gramEnd"/>
      <w:r w:rsidRPr="006B070B">
        <w:rPr>
          <w:lang w:val="es-AR"/>
        </w:rPr>
        <w:t xml:space="preserve"> primero es 2, luego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·        dos números impares consecutivos, los siguientes a 2, luego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·        tres números pares consecutivos, los siguientes al último impar escrito, luego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·        cuatro números impares consecutivos, los siguientes al último par escrito, luego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·        cinco números pares consecutivos, los siguientes al último impar escrito</w:t>
      </w:r>
    </w:p>
    <w:p w:rsidR="006B070B" w:rsidRPr="006B070B" w:rsidRDefault="006B070B" w:rsidP="006B070B">
      <w:pPr>
        <w:jc w:val="left"/>
        <w:rPr>
          <w:lang w:val="es-AR"/>
        </w:rPr>
      </w:pPr>
      <w:proofErr w:type="gramStart"/>
      <w:r w:rsidRPr="006B070B">
        <w:rPr>
          <w:lang w:val="es-AR"/>
        </w:rPr>
        <w:t>y</w:t>
      </w:r>
      <w:proofErr w:type="gramEnd"/>
      <w:r w:rsidRPr="006B070B">
        <w:rPr>
          <w:lang w:val="es-AR"/>
        </w:rPr>
        <w:t xml:space="preserve"> así sucesivamente.</w:t>
      </w:r>
      <w:r w:rsidRPr="006B070B">
        <w:rPr>
          <w:lang w:val="es-AR"/>
        </w:rPr>
        <w:br/>
        <w:t>¿El número 2009 aparece en esta lista?</w:t>
      </w:r>
      <w:r w:rsidRPr="006B070B">
        <w:rPr>
          <w:lang w:val="es-AR"/>
        </w:rPr>
        <w:br/>
        <w:t>¿Cuántos números menores que 2009 se escriben? </w:t>
      </w:r>
    </w:p>
    <w:p w:rsidR="006B070B" w:rsidRPr="006B070B" w:rsidRDefault="006B070B" w:rsidP="006B070B">
      <w:pPr>
        <w:jc w:val="left"/>
        <w:rPr>
          <w:lang w:val="es-AR"/>
        </w:rPr>
      </w:pPr>
    </w:p>
    <w:p w:rsidR="006B070B" w:rsidRPr="006B070B" w:rsidRDefault="006B070B" w:rsidP="006B070B">
      <w:pPr>
        <w:numPr>
          <w:ilvl w:val="0"/>
          <w:numId w:val="6"/>
        </w:numPr>
        <w:rPr>
          <w:lang w:val="es-AR"/>
        </w:rPr>
      </w:pPr>
      <w:r w:rsidRPr="006B070B">
        <w:rPr>
          <w:lang w:val="es-AR"/>
        </w:rPr>
        <w:t>Se tienen 31 cajas, cada una con una o más monedas. Entre ellas hay 25 que tienen dos o más monedas, 17 que tienen tres o más monedas, 15 que tienen cuatro o más monedas, 9 que tienen cinco o más monedas y 6 que tienen seis monedas. Se sabe que ninguna caja tiene más de 6 monedas. ¿Cuántas monedas hay en total?</w:t>
      </w: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numPr>
          <w:ilvl w:val="0"/>
          <w:numId w:val="6"/>
        </w:numPr>
        <w:rPr>
          <w:lang w:val="es-AR"/>
        </w:rPr>
      </w:pPr>
      <w:r w:rsidRPr="006B070B">
        <w:t xml:space="preserve">Sean </w:t>
      </w:r>
      <w:r w:rsidRPr="006B070B">
        <w:rPr>
          <w:iCs/>
        </w:rPr>
        <w:t>ABC</w:t>
      </w:r>
      <w:r w:rsidRPr="006B070B">
        <w:t xml:space="preserve"> un triángulo y </w:t>
      </w:r>
      <w:r w:rsidRPr="006B070B">
        <w:rPr>
          <w:iCs/>
        </w:rPr>
        <w:t>D</w:t>
      </w:r>
      <w:r w:rsidRPr="006B070B">
        <w:t xml:space="preserve"> un punto del lado </w:t>
      </w:r>
      <w:r w:rsidRPr="006B070B">
        <w:rPr>
          <w:iCs/>
        </w:rPr>
        <w:t>BC</w:t>
      </w:r>
      <w:r w:rsidRPr="006B070B">
        <w:t xml:space="preserve"> tal que </w:t>
      </w:r>
      <m:oMath>
        <m:r>
          <m:rPr>
            <m:sty m:val="p"/>
          </m:rPr>
          <w:rPr>
            <w:rFonts w:ascii="Cambria Math"/>
          </w:rPr>
          <m:t>ADB=70</m:t>
        </m:r>
        <m:r>
          <m:rPr>
            <m:sty m:val="p"/>
          </m:rPr>
          <w:rPr>
            <w:rFonts w:ascii="Cambria Math"/>
          </w:rPr>
          <m:t>°</m:t>
        </m:r>
      </m:oMath>
      <w:r w:rsidRPr="006B070B">
        <w:t xml:space="preserve">  </w:t>
      </w:r>
      <w:proofErr w:type="spellStart"/>
      <w:r w:rsidRPr="006B070B">
        <w:t>y</w:t>
      </w:r>
      <w:proofErr w:type="spellEnd"/>
      <w:r w:rsidRPr="006B070B">
        <w:t xml:space="preserve"> </w:t>
      </w:r>
      <m:oMath>
        <m:r>
          <m:rPr>
            <m:sty m:val="p"/>
          </m:rPr>
          <w:rPr>
            <w:rFonts w:ascii="Cambria Math"/>
          </w:rPr>
          <m:t>DAC=28</m:t>
        </m:r>
        <m:r>
          <m:rPr>
            <m:sty m:val="p"/>
          </m:rPr>
          <w:rPr>
            <w:rFonts w:ascii="Cambria Math"/>
          </w:rPr>
          <m:t>°</m:t>
        </m:r>
      </m:oMath>
      <w:r w:rsidRPr="006B070B">
        <w:t xml:space="preserve"> . En la prolongación del lado </w:t>
      </w:r>
      <w:r w:rsidRPr="006B070B">
        <w:rPr>
          <w:iCs/>
        </w:rPr>
        <w:t>AC</w:t>
      </w:r>
      <w:r w:rsidRPr="006B070B">
        <w:t xml:space="preserve"> se marca el punto </w:t>
      </w:r>
      <w:r w:rsidRPr="006B070B">
        <w:rPr>
          <w:iCs/>
        </w:rPr>
        <w:t>E</w:t>
      </w:r>
      <w:r w:rsidRPr="006B070B">
        <w:t xml:space="preserve">  tal</w:t>
      </w:r>
      <w:r w:rsidRPr="006B070B">
        <w:rPr>
          <w:lang w:val="es-AR"/>
        </w:rPr>
        <w:t xml:space="preserve"> </w:t>
      </w:r>
      <w:r w:rsidRPr="006B070B">
        <w:t> que  </w:t>
      </w:r>
      <m:oMath>
        <m:r>
          <m:rPr>
            <m:sty m:val="p"/>
          </m:rPr>
          <w:rPr>
            <w:rFonts w:ascii="Cambria Math"/>
          </w:rPr>
          <m:t>CD=CE</m:t>
        </m:r>
      </m:oMath>
      <w:r w:rsidRPr="006B070B">
        <w:t xml:space="preserve"> (</w:t>
      </w:r>
      <w:r w:rsidRPr="006B070B">
        <w:rPr>
          <w:iCs/>
        </w:rPr>
        <w:t>C</w:t>
      </w:r>
      <w:r w:rsidRPr="006B070B">
        <w:t xml:space="preserve"> queda entre </w:t>
      </w:r>
      <w:r w:rsidRPr="006B070B">
        <w:rPr>
          <w:iCs/>
        </w:rPr>
        <w:t>A</w:t>
      </w:r>
      <w:r w:rsidRPr="006B070B">
        <w:t xml:space="preserve"> y </w:t>
      </w:r>
      <w:r w:rsidRPr="006B070B">
        <w:rPr>
          <w:iCs/>
        </w:rPr>
        <w:t>E</w:t>
      </w:r>
      <w:r w:rsidRPr="006B070B">
        <w:t>). Calcular la medida del ángulo  </w:t>
      </w:r>
      <m:oMath>
        <m:r>
          <m:rPr>
            <m:sty m:val="p"/>
          </m:rPr>
          <w:rPr>
            <w:rFonts w:ascii="Cambria Math"/>
          </w:rPr>
          <m:t>BDE</m:t>
        </m:r>
      </m:oMath>
      <w:r w:rsidRPr="006B070B">
        <w:t>.</w:t>
      </w:r>
    </w:p>
    <w:p w:rsidR="006B070B" w:rsidRPr="006B070B" w:rsidRDefault="006B070B" w:rsidP="006B070B">
      <w:pPr>
        <w:rPr>
          <w:b/>
          <w:u w:val="single"/>
        </w:rPr>
      </w:pPr>
    </w:p>
    <w:p w:rsidR="006B070B" w:rsidRPr="006B070B" w:rsidRDefault="006B070B" w:rsidP="006B070B">
      <w:pPr>
        <w:rPr>
          <w:b/>
          <w:u w:val="single"/>
        </w:rPr>
      </w:pPr>
      <w:r w:rsidRPr="006B070B">
        <w:rPr>
          <w:b/>
          <w:u w:val="single"/>
        </w:rPr>
        <w:t>4to y 5to año</w:t>
      </w:r>
    </w:p>
    <w:p w:rsidR="006B070B" w:rsidRPr="006B070B" w:rsidRDefault="006B070B" w:rsidP="006B070B">
      <w:pPr>
        <w:numPr>
          <w:ilvl w:val="0"/>
          <w:numId w:val="3"/>
        </w:numPr>
        <w:rPr>
          <w:lang w:val="es-AR"/>
        </w:rPr>
      </w:pPr>
      <w:r w:rsidRPr="006B070B">
        <w:rPr>
          <w:lang w:val="es-AR"/>
        </w:rPr>
        <w:t>María escribe en el pizarrón el número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 xml:space="preserve"> 1 3 2 8 5 7 6 4.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Luego, va intercambiando los dígitos que escribió, de la siguiente forma:</w:t>
      </w:r>
    </w:p>
    <w:p w:rsidR="006B070B" w:rsidRPr="006B070B" w:rsidRDefault="006B070B" w:rsidP="006B070B">
      <w:pPr>
        <w:numPr>
          <w:ilvl w:val="0"/>
          <w:numId w:val="2"/>
        </w:numPr>
        <w:rPr>
          <w:lang w:val="es-AR"/>
        </w:rPr>
      </w:pPr>
      <w:r w:rsidRPr="006B070B">
        <w:rPr>
          <w:lang w:val="es-AR"/>
        </w:rPr>
        <w:t>elige dos dígitos que estén escritos uno al lado del otro, tales que uno sea par y el otro impar, los borra y los vuelve a escribir intercambiando el orden.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Por ejemplo, puede empezar eligiendo los dígitos 8 y 5. Al intercambiarlos, obtiene el número 13258764.</w:t>
      </w:r>
    </w:p>
    <w:p w:rsidR="006B070B" w:rsidRPr="006B070B" w:rsidRDefault="006B070B" w:rsidP="006B070B">
      <w:pPr>
        <w:rPr>
          <w:lang w:val="es-AR"/>
        </w:rPr>
      </w:pPr>
      <w:r w:rsidRPr="006B070B">
        <w:rPr>
          <w:lang w:val="es-AR"/>
        </w:rPr>
        <w:t>Si puede realizar estos intercambios todas las veces que quiera, ¿cuál es el número más grande que puede obtener?</w:t>
      </w: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numPr>
          <w:ilvl w:val="0"/>
          <w:numId w:val="3"/>
        </w:numPr>
      </w:pPr>
      <w:r w:rsidRPr="006B070B">
        <w:t> Sea </w:t>
      </w:r>
      <w:r w:rsidRPr="006B070B">
        <w:rPr>
          <w:i/>
          <w:iCs/>
        </w:rPr>
        <w:t>ABCD</w:t>
      </w:r>
      <w:r w:rsidRPr="006B070B">
        <w:t> un cuadrado de lados </w:t>
      </w:r>
      <w:r w:rsidRPr="006B070B">
        <w:rPr>
          <w:i/>
          <w:iCs/>
        </w:rPr>
        <w:t>AB</w:t>
      </w:r>
      <w:r w:rsidRPr="006B070B">
        <w:t> = </w:t>
      </w:r>
      <w:r w:rsidRPr="006B070B">
        <w:rPr>
          <w:i/>
          <w:iCs/>
        </w:rPr>
        <w:t>BC</w:t>
      </w:r>
      <w:r w:rsidRPr="006B070B">
        <w:t> = </w:t>
      </w:r>
      <w:r w:rsidRPr="006B070B">
        <w:rPr>
          <w:i/>
          <w:iCs/>
        </w:rPr>
        <w:t>CD</w:t>
      </w:r>
      <w:r w:rsidRPr="006B070B">
        <w:t> = </w:t>
      </w:r>
      <w:r w:rsidRPr="006B070B">
        <w:rPr>
          <w:i/>
          <w:iCs/>
        </w:rPr>
        <w:t>DA</w:t>
      </w:r>
      <w:r w:rsidRPr="006B070B">
        <w:t> = 16, y </w:t>
      </w:r>
      <w:r w:rsidRPr="006B070B">
        <w:rPr>
          <w:i/>
          <w:iCs/>
        </w:rPr>
        <w:t>P</w:t>
      </w:r>
      <w:r w:rsidRPr="006B070B">
        <w:t> un punto en el lado </w:t>
      </w:r>
      <w:r w:rsidRPr="006B070B">
        <w:rPr>
          <w:i/>
          <w:iCs/>
        </w:rPr>
        <w:t>BC</w:t>
      </w:r>
      <w:r w:rsidRPr="006B070B">
        <w:t>. La recta perpendicular a </w:t>
      </w:r>
      <w:r w:rsidRPr="006B070B">
        <w:rPr>
          <w:i/>
          <w:iCs/>
        </w:rPr>
        <w:t>AP</w:t>
      </w:r>
      <w:r w:rsidRPr="006B070B">
        <w:t> trazada por </w:t>
      </w:r>
      <w:r w:rsidRPr="006B070B">
        <w:rPr>
          <w:i/>
          <w:iCs/>
        </w:rPr>
        <w:t>A</w:t>
      </w:r>
      <w:r w:rsidRPr="006B070B">
        <w:t> corta a la prolongación del lado </w:t>
      </w:r>
      <w:r w:rsidRPr="006B070B">
        <w:rPr>
          <w:i/>
          <w:iCs/>
        </w:rPr>
        <w:t>CD</w:t>
      </w:r>
      <w:r w:rsidRPr="006B070B">
        <w:t> en </w:t>
      </w:r>
      <w:r w:rsidRPr="006B070B">
        <w:rPr>
          <w:i/>
          <w:iCs/>
        </w:rPr>
        <w:t>Q</w:t>
      </w:r>
      <w:r w:rsidRPr="006B070B">
        <w:t>. Si </w:t>
      </w:r>
      <w:r w:rsidRPr="006B070B">
        <w:rPr>
          <w:i/>
          <w:iCs/>
        </w:rPr>
        <w:t>AP</w:t>
      </w:r>
      <w:r w:rsidRPr="006B070B">
        <w:t> = 20, calcular </w:t>
      </w:r>
      <w:r w:rsidRPr="006B070B">
        <w:rPr>
          <w:i/>
          <w:iCs/>
        </w:rPr>
        <w:t>DQ</w:t>
      </w:r>
      <w:r w:rsidRPr="006B070B">
        <w:t>.</w:t>
      </w:r>
    </w:p>
    <w:p w:rsidR="006B070B" w:rsidRPr="006B070B" w:rsidRDefault="006B070B" w:rsidP="006B070B">
      <w:pPr>
        <w:rPr>
          <w:lang w:val="es-AR"/>
        </w:rPr>
      </w:pPr>
    </w:p>
    <w:p w:rsidR="006B070B" w:rsidRPr="006B070B" w:rsidRDefault="006B070B" w:rsidP="006B070B">
      <w:pPr>
        <w:numPr>
          <w:ilvl w:val="0"/>
          <w:numId w:val="3"/>
        </w:numPr>
      </w:pPr>
      <w:r w:rsidRPr="006B070B">
        <w:t>En una olimpíada matemática para alumnos de primero y de segundo nivel se puede participar individualmente o en equipos de 2, pero los equipos se deben formar con un participante de cada nivel.</w:t>
      </w:r>
    </w:p>
    <w:p w:rsidR="006B070B" w:rsidRPr="006B070B" w:rsidRDefault="006B070B" w:rsidP="006B070B">
      <w:r w:rsidRPr="006B070B">
        <w:t>Se sabe que </w:t>
      </w:r>
      <w:r w:rsidRPr="006B070B">
        <w:drawing>
          <wp:inline distT="0" distB="0" distL="0" distR="0">
            <wp:extent cx="133350" cy="352425"/>
            <wp:effectExtent l="0" t="0" r="0" b="0"/>
            <wp:docPr id="3" name="Imagen 1" descr="http://www.oma.org.ar/enunciados/oma27zon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a.org.ar/enunciados/oma27zon_fil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0B">
        <w:t> de los inscriptos de primer nivel y </w:t>
      </w:r>
      <w:r w:rsidRPr="006B070B">
        <w:drawing>
          <wp:inline distT="0" distB="0" distL="0" distR="0">
            <wp:extent cx="133350" cy="352425"/>
            <wp:effectExtent l="19050" t="0" r="0" b="0"/>
            <wp:docPr id="4" name="Imagen 2" descr="http://www.oma.org.ar/enunciados/oma27zon_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a.org.ar/enunciados/oma27zon_files/image01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0B">
        <w:t>de los inscriptos de segundo nivel participan en equipos de 2, y los restantes participan en forma individual.</w:t>
      </w:r>
    </w:p>
    <w:p w:rsidR="006B070B" w:rsidRPr="006B070B" w:rsidRDefault="006B070B" w:rsidP="006B070B">
      <w:r w:rsidRPr="006B070B">
        <w:t>Calcular qué proporción del total de participantes (de primero y segundo nivel en conjunto) participan en forma individual.</w:t>
      </w:r>
    </w:p>
    <w:p w:rsidR="006B070B" w:rsidRPr="006B070B" w:rsidRDefault="006B070B" w:rsidP="006B070B">
      <w:pPr>
        <w:ind w:firstLine="0"/>
      </w:pPr>
      <w:r w:rsidRPr="006B070B">
        <w:t xml:space="preserve">                </w:t>
      </w:r>
      <w:r w:rsidRPr="006B070B">
        <w:rPr>
          <w:b/>
          <w:u w:val="single"/>
        </w:rPr>
        <w:t>6to año</w:t>
      </w:r>
    </w:p>
    <w:p w:rsidR="006B070B" w:rsidRPr="006B070B" w:rsidRDefault="006B070B" w:rsidP="006B070B"/>
    <w:p w:rsidR="006B070B" w:rsidRPr="006B070B" w:rsidRDefault="006B070B" w:rsidP="006B070B">
      <w:pPr>
        <w:numPr>
          <w:ilvl w:val="0"/>
          <w:numId w:val="4"/>
        </w:numPr>
      </w:pPr>
      <w:r w:rsidRPr="006B070B">
        <w:t>Dividir al conjunto de los enteros positivos desde 1 hasta 100 inclusive en dos conjuntos </w:t>
      </w:r>
      <w:r w:rsidRPr="006B070B">
        <w:rPr>
          <w:i/>
          <w:iCs/>
        </w:rPr>
        <w:t>A</w:t>
      </w:r>
      <w:r w:rsidRPr="006B070B">
        <w:t> y </w:t>
      </w:r>
      <w:r w:rsidRPr="006B070B">
        <w:rPr>
          <w:i/>
          <w:iCs/>
        </w:rPr>
        <w:t>B</w:t>
      </w:r>
      <w:r w:rsidRPr="006B070B">
        <w:t> tales que </w:t>
      </w:r>
      <w:r w:rsidRPr="006B070B">
        <w:rPr>
          <w:i/>
          <w:iCs/>
        </w:rPr>
        <w:t>A</w:t>
      </w:r>
      <w:r w:rsidRPr="006B070B">
        <w:t> contenga 70 números, </w:t>
      </w:r>
      <w:r w:rsidRPr="006B070B">
        <w:rPr>
          <w:i/>
          <w:iCs/>
        </w:rPr>
        <w:t>B</w:t>
      </w:r>
      <w:r w:rsidRPr="006B070B">
        <w:t> contenga 30 números, y la suma de todos los números de </w:t>
      </w:r>
      <w:r w:rsidRPr="006B070B">
        <w:rPr>
          <w:i/>
          <w:iCs/>
        </w:rPr>
        <w:t>A</w:t>
      </w:r>
      <w:r w:rsidRPr="006B070B">
        <w:t> sea igual a la suma de todos los números de </w:t>
      </w:r>
      <w:r w:rsidRPr="006B070B">
        <w:rPr>
          <w:i/>
          <w:iCs/>
        </w:rPr>
        <w:t>B</w:t>
      </w:r>
      <w:r w:rsidRPr="006B070B">
        <w:t>.</w:t>
      </w:r>
    </w:p>
    <w:p w:rsidR="006B070B" w:rsidRPr="006B070B" w:rsidRDefault="006B070B" w:rsidP="006B070B"/>
    <w:p w:rsidR="006B070B" w:rsidRPr="006B070B" w:rsidRDefault="006B070B" w:rsidP="006B070B">
      <w:pPr>
        <w:numPr>
          <w:ilvl w:val="0"/>
          <w:numId w:val="4"/>
        </w:numPr>
      </w:pPr>
      <w:r w:rsidRPr="006B070B">
        <w:t> Sea </w:t>
      </w:r>
      <w:r w:rsidRPr="006B070B">
        <w:rPr>
          <w:i/>
          <w:iCs/>
        </w:rPr>
        <w:t>ABC</w:t>
      </w:r>
      <w:r w:rsidRPr="006B070B">
        <w:t> un triángulo equilátero y sea </w:t>
      </w:r>
      <w:r w:rsidRPr="006B070B">
        <w:rPr>
          <w:i/>
          <w:iCs/>
        </w:rPr>
        <w:t>M</w:t>
      </w:r>
      <w:r w:rsidRPr="006B070B">
        <w:t> un punto en el lado </w:t>
      </w:r>
      <w:r w:rsidRPr="006B070B">
        <w:rPr>
          <w:i/>
          <w:iCs/>
        </w:rPr>
        <w:t>BC</w:t>
      </w:r>
      <w:r w:rsidRPr="006B070B">
        <w:t>. Se traza por </w:t>
      </w:r>
      <w:r w:rsidRPr="006B070B">
        <w:rPr>
          <w:i/>
          <w:iCs/>
        </w:rPr>
        <w:t>M</w:t>
      </w:r>
      <w:r w:rsidRPr="006B070B">
        <w:t> la perpendicular al lado </w:t>
      </w:r>
      <w:r w:rsidRPr="006B070B">
        <w:rPr>
          <w:i/>
          <w:iCs/>
        </w:rPr>
        <w:t>AC</w:t>
      </w:r>
      <w:r w:rsidRPr="006B070B">
        <w:t> que corta al lado </w:t>
      </w:r>
      <w:r w:rsidRPr="006B070B">
        <w:rPr>
          <w:i/>
          <w:iCs/>
        </w:rPr>
        <w:t>AC</w:t>
      </w:r>
      <w:r w:rsidRPr="006B070B">
        <w:t> en </w:t>
      </w:r>
      <w:r w:rsidRPr="006B070B">
        <w:rPr>
          <w:i/>
          <w:iCs/>
        </w:rPr>
        <w:t>P</w:t>
      </w:r>
      <w:r w:rsidRPr="006B070B">
        <w:t> y a la recta </w:t>
      </w:r>
      <w:r w:rsidRPr="006B070B">
        <w:rPr>
          <w:i/>
          <w:iCs/>
        </w:rPr>
        <w:t>AB</w:t>
      </w:r>
      <w:r w:rsidRPr="006B070B">
        <w:t> en </w:t>
      </w:r>
      <w:r w:rsidRPr="006B070B">
        <w:rPr>
          <w:i/>
          <w:iCs/>
        </w:rPr>
        <w:t>Q</w:t>
      </w:r>
      <w:r w:rsidRPr="006B070B">
        <w:t>. Sea </w:t>
      </w:r>
      <w:r w:rsidRPr="006B070B">
        <w:rPr>
          <w:i/>
          <w:iCs/>
        </w:rPr>
        <w:t>N</w:t>
      </w:r>
      <w:r w:rsidRPr="006B070B">
        <w:t> el punto medio de </w:t>
      </w:r>
      <w:r w:rsidRPr="006B070B">
        <w:rPr>
          <w:i/>
          <w:iCs/>
        </w:rPr>
        <w:t>MQ</w:t>
      </w:r>
      <w:r w:rsidRPr="006B070B">
        <w:t>. Si </w:t>
      </w:r>
      <w:r w:rsidRPr="006B070B">
        <w:drawing>
          <wp:inline distT="0" distB="0" distL="0" distR="0">
            <wp:extent cx="476250" cy="171450"/>
            <wp:effectExtent l="19050" t="0" r="0" b="0"/>
            <wp:docPr id="5" name="Imagen 17" descr="http://www.oma.org.ar/enunciados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ma.org.ar/enunciados/Image2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0B">
        <w:t> </w:t>
      </w:r>
      <w:proofErr w:type="gramStart"/>
      <w:r w:rsidRPr="006B070B">
        <w:t>y </w:t>
      </w:r>
      <w:proofErr w:type="gramEnd"/>
      <w:r w:rsidRPr="006B070B">
        <w:drawing>
          <wp:inline distT="0" distB="0" distL="0" distR="0">
            <wp:extent cx="542925" cy="171450"/>
            <wp:effectExtent l="19050" t="0" r="9525" b="0"/>
            <wp:docPr id="6" name="Imagen 18" descr="http://www.oma.org.ar/enunciados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ma.org.ar/enunciados/Image2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70B">
        <w:t>, calcular el lado del triángulo </w:t>
      </w:r>
      <w:r w:rsidRPr="006B070B">
        <w:rPr>
          <w:i/>
          <w:iCs/>
        </w:rPr>
        <w:t>ABC</w:t>
      </w:r>
      <w:r w:rsidRPr="006B070B">
        <w:t>.</w:t>
      </w:r>
    </w:p>
    <w:tbl>
      <w:tblPr>
        <w:tblW w:w="0" w:type="auto"/>
        <w:tblInd w:w="2520" w:type="dxa"/>
        <w:tblCellMar>
          <w:left w:w="0" w:type="dxa"/>
          <w:right w:w="0" w:type="dxa"/>
        </w:tblCellMar>
        <w:tblLook w:val="04A0"/>
      </w:tblPr>
      <w:tblGrid>
        <w:gridCol w:w="266"/>
        <w:gridCol w:w="320"/>
        <w:gridCol w:w="331"/>
        <w:gridCol w:w="324"/>
      </w:tblGrid>
      <w:tr w:rsidR="006B070B" w:rsidRPr="006B070B" w:rsidTr="003A7E2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0B" w:rsidRPr="006B070B" w:rsidRDefault="006B070B" w:rsidP="006B070B">
            <w:r w:rsidRPr="006B070B"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0B" w:rsidRPr="006B070B" w:rsidRDefault="006B070B" w:rsidP="006B070B">
            <w:r w:rsidRPr="006B070B">
              <w:rPr>
                <w:i/>
                <w:iCs/>
              </w:rPr>
              <w:t>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0B" w:rsidRPr="006B070B" w:rsidRDefault="006B070B" w:rsidP="006B070B">
            <w:r w:rsidRPr="006B070B">
              <w:rPr>
                <w:i/>
                <w:iCs/>
              </w:rPr>
              <w:t>X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70B" w:rsidRPr="006B070B" w:rsidRDefault="006B070B" w:rsidP="006B070B">
            <w:r w:rsidRPr="006B070B">
              <w:rPr>
                <w:i/>
                <w:iCs/>
              </w:rPr>
              <w:t>Y</w:t>
            </w:r>
          </w:p>
        </w:tc>
      </w:tr>
    </w:tbl>
    <w:p w:rsidR="006B070B" w:rsidRPr="006B070B" w:rsidRDefault="006B070B" w:rsidP="006B070B">
      <w:pPr>
        <w:numPr>
          <w:ilvl w:val="0"/>
          <w:numId w:val="4"/>
        </w:numPr>
      </w:pPr>
      <w:r w:rsidRPr="006B070B">
        <w:t>Leandro multiplicó dos números, pero al hacerlo cambió el dígito de las centenas del primer número: era 7 y puso 4. Así obtuvo 3079944 en lugar de 3250044. Hallar los dos números que multiplicó Leandro.</w:t>
      </w:r>
    </w:p>
    <w:p w:rsidR="006B070B" w:rsidRPr="006B070B" w:rsidRDefault="006B070B" w:rsidP="006B070B">
      <w:r w:rsidRPr="006B070B">
        <w:t> </w:t>
      </w:r>
    </w:p>
    <w:p w:rsidR="000804FF" w:rsidRPr="006B070B" w:rsidRDefault="000804FF" w:rsidP="006B070B">
      <w:pPr>
        <w:ind w:firstLine="0"/>
      </w:pPr>
    </w:p>
    <w:sectPr w:rsidR="000804FF" w:rsidRPr="006B070B" w:rsidSect="00C01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C4C"/>
    <w:multiLevelType w:val="hybridMultilevel"/>
    <w:tmpl w:val="8DF67EC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03882"/>
    <w:multiLevelType w:val="hybridMultilevel"/>
    <w:tmpl w:val="DCE4DA9E"/>
    <w:lvl w:ilvl="0" w:tplc="E61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E763B"/>
    <w:multiLevelType w:val="hybridMultilevel"/>
    <w:tmpl w:val="F2D22408"/>
    <w:lvl w:ilvl="0" w:tplc="DE7CB87C">
      <w:start w:val="1"/>
      <w:numFmt w:val="bullet"/>
      <w:lvlText w:val="-"/>
      <w:lvlJc w:val="left"/>
      <w:pPr>
        <w:ind w:left="720" w:hanging="360"/>
      </w:pPr>
      <w:rPr>
        <w:rFonts w:ascii="Nimbus Roman No9 L" w:eastAsia="Nimbus Roman No9 L" w:hAnsi="Nimbus Roman No9 L" w:cs="Nimbus Roman No9 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135A3"/>
    <w:multiLevelType w:val="hybridMultilevel"/>
    <w:tmpl w:val="DFA6A53A"/>
    <w:lvl w:ilvl="0" w:tplc="5F3AC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753E5"/>
    <w:multiLevelType w:val="hybridMultilevel"/>
    <w:tmpl w:val="784219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4E6"/>
    <w:multiLevelType w:val="hybridMultilevel"/>
    <w:tmpl w:val="C19E502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64D24"/>
    <w:rsid w:val="0000227A"/>
    <w:rsid w:val="000031DB"/>
    <w:rsid w:val="00003A5D"/>
    <w:rsid w:val="00003F17"/>
    <w:rsid w:val="00004406"/>
    <w:rsid w:val="00004C5A"/>
    <w:rsid w:val="00004C69"/>
    <w:rsid w:val="00004D66"/>
    <w:rsid w:val="0000572E"/>
    <w:rsid w:val="000062D0"/>
    <w:rsid w:val="00007401"/>
    <w:rsid w:val="0001021D"/>
    <w:rsid w:val="00010276"/>
    <w:rsid w:val="000102A9"/>
    <w:rsid w:val="00010F8E"/>
    <w:rsid w:val="00012BC1"/>
    <w:rsid w:val="00012BDA"/>
    <w:rsid w:val="00014350"/>
    <w:rsid w:val="00015BC6"/>
    <w:rsid w:val="00015D1F"/>
    <w:rsid w:val="00015F5B"/>
    <w:rsid w:val="000167B6"/>
    <w:rsid w:val="000206CD"/>
    <w:rsid w:val="00020E95"/>
    <w:rsid w:val="000214D2"/>
    <w:rsid w:val="000220B1"/>
    <w:rsid w:val="000227B4"/>
    <w:rsid w:val="000231A4"/>
    <w:rsid w:val="00024118"/>
    <w:rsid w:val="000242CF"/>
    <w:rsid w:val="0002464A"/>
    <w:rsid w:val="0002763F"/>
    <w:rsid w:val="0003201E"/>
    <w:rsid w:val="000320E0"/>
    <w:rsid w:val="00032B29"/>
    <w:rsid w:val="000331CF"/>
    <w:rsid w:val="00033DBB"/>
    <w:rsid w:val="0003564D"/>
    <w:rsid w:val="0003602A"/>
    <w:rsid w:val="00036A09"/>
    <w:rsid w:val="00036E69"/>
    <w:rsid w:val="000371E9"/>
    <w:rsid w:val="00040C86"/>
    <w:rsid w:val="00040CEA"/>
    <w:rsid w:val="000425FE"/>
    <w:rsid w:val="00045164"/>
    <w:rsid w:val="00047242"/>
    <w:rsid w:val="00050454"/>
    <w:rsid w:val="000505E8"/>
    <w:rsid w:val="0005090D"/>
    <w:rsid w:val="00050DB1"/>
    <w:rsid w:val="00051A62"/>
    <w:rsid w:val="00051F0B"/>
    <w:rsid w:val="00052BCD"/>
    <w:rsid w:val="00052C4E"/>
    <w:rsid w:val="00053C21"/>
    <w:rsid w:val="00053F18"/>
    <w:rsid w:val="000541FB"/>
    <w:rsid w:val="000565F3"/>
    <w:rsid w:val="000567C4"/>
    <w:rsid w:val="00057DA4"/>
    <w:rsid w:val="00057ED7"/>
    <w:rsid w:val="0006178C"/>
    <w:rsid w:val="00061A1A"/>
    <w:rsid w:val="00061F5A"/>
    <w:rsid w:val="0006265E"/>
    <w:rsid w:val="00062EB3"/>
    <w:rsid w:val="00063525"/>
    <w:rsid w:val="00064A3D"/>
    <w:rsid w:val="000658BD"/>
    <w:rsid w:val="0006620C"/>
    <w:rsid w:val="00066915"/>
    <w:rsid w:val="000672A3"/>
    <w:rsid w:val="00067322"/>
    <w:rsid w:val="00067333"/>
    <w:rsid w:val="000710B6"/>
    <w:rsid w:val="000723BA"/>
    <w:rsid w:val="00073DB1"/>
    <w:rsid w:val="00074805"/>
    <w:rsid w:val="000755BA"/>
    <w:rsid w:val="000804FF"/>
    <w:rsid w:val="00080687"/>
    <w:rsid w:val="000814E4"/>
    <w:rsid w:val="00083C0F"/>
    <w:rsid w:val="00084CD3"/>
    <w:rsid w:val="00084E64"/>
    <w:rsid w:val="00085230"/>
    <w:rsid w:val="00085B45"/>
    <w:rsid w:val="000870CF"/>
    <w:rsid w:val="000873F2"/>
    <w:rsid w:val="000914EE"/>
    <w:rsid w:val="00091E75"/>
    <w:rsid w:val="0009287C"/>
    <w:rsid w:val="00093350"/>
    <w:rsid w:val="000948B2"/>
    <w:rsid w:val="00094ACD"/>
    <w:rsid w:val="0009536E"/>
    <w:rsid w:val="0009542C"/>
    <w:rsid w:val="000971B9"/>
    <w:rsid w:val="0009784C"/>
    <w:rsid w:val="00097EFC"/>
    <w:rsid w:val="000A0F58"/>
    <w:rsid w:val="000A33B9"/>
    <w:rsid w:val="000A3BFF"/>
    <w:rsid w:val="000A5CEF"/>
    <w:rsid w:val="000A631E"/>
    <w:rsid w:val="000B2AFD"/>
    <w:rsid w:val="000B5EF7"/>
    <w:rsid w:val="000B69D5"/>
    <w:rsid w:val="000B6CB1"/>
    <w:rsid w:val="000B6CDD"/>
    <w:rsid w:val="000B6E43"/>
    <w:rsid w:val="000B742E"/>
    <w:rsid w:val="000B7603"/>
    <w:rsid w:val="000B7653"/>
    <w:rsid w:val="000C091F"/>
    <w:rsid w:val="000C09E4"/>
    <w:rsid w:val="000C0A74"/>
    <w:rsid w:val="000C1B2B"/>
    <w:rsid w:val="000C2A62"/>
    <w:rsid w:val="000C2BEA"/>
    <w:rsid w:val="000C2E8F"/>
    <w:rsid w:val="000C30BB"/>
    <w:rsid w:val="000C39C9"/>
    <w:rsid w:val="000C4C92"/>
    <w:rsid w:val="000C4F35"/>
    <w:rsid w:val="000C5004"/>
    <w:rsid w:val="000C75E6"/>
    <w:rsid w:val="000C7CED"/>
    <w:rsid w:val="000D07B7"/>
    <w:rsid w:val="000D0B23"/>
    <w:rsid w:val="000D0E17"/>
    <w:rsid w:val="000D1745"/>
    <w:rsid w:val="000D2468"/>
    <w:rsid w:val="000D24B8"/>
    <w:rsid w:val="000D34A0"/>
    <w:rsid w:val="000D3504"/>
    <w:rsid w:val="000D460A"/>
    <w:rsid w:val="000D4CC3"/>
    <w:rsid w:val="000D66EF"/>
    <w:rsid w:val="000D6CB7"/>
    <w:rsid w:val="000D6D2B"/>
    <w:rsid w:val="000D7397"/>
    <w:rsid w:val="000D73F8"/>
    <w:rsid w:val="000D7862"/>
    <w:rsid w:val="000D79F4"/>
    <w:rsid w:val="000D7C0E"/>
    <w:rsid w:val="000E0B3A"/>
    <w:rsid w:val="000E1033"/>
    <w:rsid w:val="000E1157"/>
    <w:rsid w:val="000E17B6"/>
    <w:rsid w:val="000E20A3"/>
    <w:rsid w:val="000E506E"/>
    <w:rsid w:val="000E6069"/>
    <w:rsid w:val="000E63CE"/>
    <w:rsid w:val="000F138C"/>
    <w:rsid w:val="000F297E"/>
    <w:rsid w:val="000F392E"/>
    <w:rsid w:val="000F41B0"/>
    <w:rsid w:val="000F5165"/>
    <w:rsid w:val="000F58C2"/>
    <w:rsid w:val="000F6664"/>
    <w:rsid w:val="000F6B8D"/>
    <w:rsid w:val="000F7FF4"/>
    <w:rsid w:val="001000FD"/>
    <w:rsid w:val="00100F71"/>
    <w:rsid w:val="00101018"/>
    <w:rsid w:val="001025B1"/>
    <w:rsid w:val="00103A6D"/>
    <w:rsid w:val="00103E11"/>
    <w:rsid w:val="001041BF"/>
    <w:rsid w:val="00105CF0"/>
    <w:rsid w:val="001076A1"/>
    <w:rsid w:val="001077A3"/>
    <w:rsid w:val="0010799B"/>
    <w:rsid w:val="0011005F"/>
    <w:rsid w:val="00110BCA"/>
    <w:rsid w:val="00112FE2"/>
    <w:rsid w:val="0011307A"/>
    <w:rsid w:val="001134A2"/>
    <w:rsid w:val="00113783"/>
    <w:rsid w:val="00113DE4"/>
    <w:rsid w:val="0011498D"/>
    <w:rsid w:val="00114A53"/>
    <w:rsid w:val="00114E74"/>
    <w:rsid w:val="0011557A"/>
    <w:rsid w:val="0011574D"/>
    <w:rsid w:val="00116F9F"/>
    <w:rsid w:val="00120064"/>
    <w:rsid w:val="0012037C"/>
    <w:rsid w:val="00120BC5"/>
    <w:rsid w:val="00120F93"/>
    <w:rsid w:val="001215AC"/>
    <w:rsid w:val="00121791"/>
    <w:rsid w:val="00121BDF"/>
    <w:rsid w:val="00121EE2"/>
    <w:rsid w:val="001251FB"/>
    <w:rsid w:val="001256D5"/>
    <w:rsid w:val="00126D71"/>
    <w:rsid w:val="00127402"/>
    <w:rsid w:val="001275D7"/>
    <w:rsid w:val="001304FC"/>
    <w:rsid w:val="00132732"/>
    <w:rsid w:val="0013275C"/>
    <w:rsid w:val="001345AA"/>
    <w:rsid w:val="00134FAE"/>
    <w:rsid w:val="001353FE"/>
    <w:rsid w:val="0013546C"/>
    <w:rsid w:val="00136734"/>
    <w:rsid w:val="00137083"/>
    <w:rsid w:val="00137A4D"/>
    <w:rsid w:val="00140907"/>
    <w:rsid w:val="00140BF5"/>
    <w:rsid w:val="00142306"/>
    <w:rsid w:val="00143507"/>
    <w:rsid w:val="00143D30"/>
    <w:rsid w:val="001453A9"/>
    <w:rsid w:val="001464D3"/>
    <w:rsid w:val="00146D4B"/>
    <w:rsid w:val="00146DFA"/>
    <w:rsid w:val="00150541"/>
    <w:rsid w:val="0015181B"/>
    <w:rsid w:val="00152B6A"/>
    <w:rsid w:val="00152C4A"/>
    <w:rsid w:val="001530E0"/>
    <w:rsid w:val="00153324"/>
    <w:rsid w:val="001540AD"/>
    <w:rsid w:val="00154A7B"/>
    <w:rsid w:val="00155FF7"/>
    <w:rsid w:val="00156413"/>
    <w:rsid w:val="001568B2"/>
    <w:rsid w:val="00160EA5"/>
    <w:rsid w:val="0016220A"/>
    <w:rsid w:val="00164420"/>
    <w:rsid w:val="00164923"/>
    <w:rsid w:val="001654D3"/>
    <w:rsid w:val="001657C3"/>
    <w:rsid w:val="00165B2D"/>
    <w:rsid w:val="00165F72"/>
    <w:rsid w:val="00167335"/>
    <w:rsid w:val="00167D33"/>
    <w:rsid w:val="00172943"/>
    <w:rsid w:val="00173CAA"/>
    <w:rsid w:val="00174053"/>
    <w:rsid w:val="00174DED"/>
    <w:rsid w:val="00174E39"/>
    <w:rsid w:val="00176384"/>
    <w:rsid w:val="00176C81"/>
    <w:rsid w:val="001803A4"/>
    <w:rsid w:val="001810B3"/>
    <w:rsid w:val="00181293"/>
    <w:rsid w:val="0018129C"/>
    <w:rsid w:val="00181B37"/>
    <w:rsid w:val="00182B3C"/>
    <w:rsid w:val="001830EF"/>
    <w:rsid w:val="0018313A"/>
    <w:rsid w:val="001836B4"/>
    <w:rsid w:val="00186169"/>
    <w:rsid w:val="001900CC"/>
    <w:rsid w:val="00191B7E"/>
    <w:rsid w:val="00191CA3"/>
    <w:rsid w:val="001927CF"/>
    <w:rsid w:val="001931B3"/>
    <w:rsid w:val="00194371"/>
    <w:rsid w:val="001953C4"/>
    <w:rsid w:val="001959AA"/>
    <w:rsid w:val="001962B9"/>
    <w:rsid w:val="0019688A"/>
    <w:rsid w:val="001969BA"/>
    <w:rsid w:val="001969D7"/>
    <w:rsid w:val="00197A8D"/>
    <w:rsid w:val="001A1270"/>
    <w:rsid w:val="001A1A96"/>
    <w:rsid w:val="001A2049"/>
    <w:rsid w:val="001A3182"/>
    <w:rsid w:val="001A4047"/>
    <w:rsid w:val="001A4421"/>
    <w:rsid w:val="001A4D9B"/>
    <w:rsid w:val="001A5196"/>
    <w:rsid w:val="001A52C9"/>
    <w:rsid w:val="001A531E"/>
    <w:rsid w:val="001A6D94"/>
    <w:rsid w:val="001A7815"/>
    <w:rsid w:val="001A7F7B"/>
    <w:rsid w:val="001B09B8"/>
    <w:rsid w:val="001B0B53"/>
    <w:rsid w:val="001B1715"/>
    <w:rsid w:val="001B2DBD"/>
    <w:rsid w:val="001B358B"/>
    <w:rsid w:val="001B35F9"/>
    <w:rsid w:val="001B551D"/>
    <w:rsid w:val="001B5D39"/>
    <w:rsid w:val="001B5ED3"/>
    <w:rsid w:val="001B6F1F"/>
    <w:rsid w:val="001C023E"/>
    <w:rsid w:val="001C02A1"/>
    <w:rsid w:val="001C156A"/>
    <w:rsid w:val="001C1851"/>
    <w:rsid w:val="001C2CE9"/>
    <w:rsid w:val="001C3310"/>
    <w:rsid w:val="001C378E"/>
    <w:rsid w:val="001C3952"/>
    <w:rsid w:val="001C4AF6"/>
    <w:rsid w:val="001C4CC6"/>
    <w:rsid w:val="001C4F1E"/>
    <w:rsid w:val="001C50EC"/>
    <w:rsid w:val="001C52F5"/>
    <w:rsid w:val="001C6997"/>
    <w:rsid w:val="001C6B8E"/>
    <w:rsid w:val="001C6D31"/>
    <w:rsid w:val="001C6E04"/>
    <w:rsid w:val="001D0B2E"/>
    <w:rsid w:val="001D23D2"/>
    <w:rsid w:val="001D273F"/>
    <w:rsid w:val="001D2939"/>
    <w:rsid w:val="001D2F60"/>
    <w:rsid w:val="001D329B"/>
    <w:rsid w:val="001D367F"/>
    <w:rsid w:val="001D3FA4"/>
    <w:rsid w:val="001D4CA7"/>
    <w:rsid w:val="001D4F85"/>
    <w:rsid w:val="001D5134"/>
    <w:rsid w:val="001D58C0"/>
    <w:rsid w:val="001D5F12"/>
    <w:rsid w:val="001D7A27"/>
    <w:rsid w:val="001E02DA"/>
    <w:rsid w:val="001E05E8"/>
    <w:rsid w:val="001E0F27"/>
    <w:rsid w:val="001E19BC"/>
    <w:rsid w:val="001E1E68"/>
    <w:rsid w:val="001E34D6"/>
    <w:rsid w:val="001E36D0"/>
    <w:rsid w:val="001E3B84"/>
    <w:rsid w:val="001E440F"/>
    <w:rsid w:val="001E588E"/>
    <w:rsid w:val="001E776F"/>
    <w:rsid w:val="001E79E9"/>
    <w:rsid w:val="001E7C7B"/>
    <w:rsid w:val="001F123D"/>
    <w:rsid w:val="001F18E3"/>
    <w:rsid w:val="001F1C11"/>
    <w:rsid w:val="001F2BF8"/>
    <w:rsid w:val="001F3159"/>
    <w:rsid w:val="001F4E74"/>
    <w:rsid w:val="001F6B35"/>
    <w:rsid w:val="001F7B7E"/>
    <w:rsid w:val="0020115A"/>
    <w:rsid w:val="002015FF"/>
    <w:rsid w:val="00201633"/>
    <w:rsid w:val="00201C25"/>
    <w:rsid w:val="00201CCC"/>
    <w:rsid w:val="00202634"/>
    <w:rsid w:val="00202C39"/>
    <w:rsid w:val="00204666"/>
    <w:rsid w:val="00204BA2"/>
    <w:rsid w:val="00205597"/>
    <w:rsid w:val="002068EF"/>
    <w:rsid w:val="00206E63"/>
    <w:rsid w:val="00207CE9"/>
    <w:rsid w:val="0021208B"/>
    <w:rsid w:val="0021296E"/>
    <w:rsid w:val="0021411B"/>
    <w:rsid w:val="00214847"/>
    <w:rsid w:val="00214EDF"/>
    <w:rsid w:val="00215152"/>
    <w:rsid w:val="002156B8"/>
    <w:rsid w:val="00215B3C"/>
    <w:rsid w:val="002162F4"/>
    <w:rsid w:val="002177E5"/>
    <w:rsid w:val="00220EA6"/>
    <w:rsid w:val="00220F3F"/>
    <w:rsid w:val="00222944"/>
    <w:rsid w:val="00224957"/>
    <w:rsid w:val="00224A2B"/>
    <w:rsid w:val="00226235"/>
    <w:rsid w:val="00226486"/>
    <w:rsid w:val="002264DD"/>
    <w:rsid w:val="00231D23"/>
    <w:rsid w:val="00232203"/>
    <w:rsid w:val="002326EC"/>
    <w:rsid w:val="00232B61"/>
    <w:rsid w:val="00232D37"/>
    <w:rsid w:val="0023344A"/>
    <w:rsid w:val="00233B34"/>
    <w:rsid w:val="00233C6C"/>
    <w:rsid w:val="00233FB6"/>
    <w:rsid w:val="00234DD3"/>
    <w:rsid w:val="00236280"/>
    <w:rsid w:val="00236643"/>
    <w:rsid w:val="00237445"/>
    <w:rsid w:val="00237C94"/>
    <w:rsid w:val="00240612"/>
    <w:rsid w:val="00240758"/>
    <w:rsid w:val="00240E77"/>
    <w:rsid w:val="00241408"/>
    <w:rsid w:val="002419A6"/>
    <w:rsid w:val="00241B2B"/>
    <w:rsid w:val="00241FAF"/>
    <w:rsid w:val="002432B1"/>
    <w:rsid w:val="00244669"/>
    <w:rsid w:val="002453DD"/>
    <w:rsid w:val="00246D00"/>
    <w:rsid w:val="00247F40"/>
    <w:rsid w:val="00250F6D"/>
    <w:rsid w:val="0025102E"/>
    <w:rsid w:val="00253468"/>
    <w:rsid w:val="00253D67"/>
    <w:rsid w:val="00254159"/>
    <w:rsid w:val="00254435"/>
    <w:rsid w:val="002563F5"/>
    <w:rsid w:val="00256459"/>
    <w:rsid w:val="00257EFF"/>
    <w:rsid w:val="0026071B"/>
    <w:rsid w:val="00262071"/>
    <w:rsid w:val="0026215F"/>
    <w:rsid w:val="00265471"/>
    <w:rsid w:val="002655A5"/>
    <w:rsid w:val="002666FA"/>
    <w:rsid w:val="002672C0"/>
    <w:rsid w:val="00270096"/>
    <w:rsid w:val="00271152"/>
    <w:rsid w:val="002712F3"/>
    <w:rsid w:val="002717A4"/>
    <w:rsid w:val="00271C51"/>
    <w:rsid w:val="00272A6B"/>
    <w:rsid w:val="00272FC1"/>
    <w:rsid w:val="0027329D"/>
    <w:rsid w:val="00273B5A"/>
    <w:rsid w:val="00274FE9"/>
    <w:rsid w:val="002753DF"/>
    <w:rsid w:val="002769FF"/>
    <w:rsid w:val="00276EA3"/>
    <w:rsid w:val="0028095E"/>
    <w:rsid w:val="00280F07"/>
    <w:rsid w:val="00281341"/>
    <w:rsid w:val="00281B59"/>
    <w:rsid w:val="0028210A"/>
    <w:rsid w:val="0028223D"/>
    <w:rsid w:val="00282831"/>
    <w:rsid w:val="00282A05"/>
    <w:rsid w:val="00283452"/>
    <w:rsid w:val="002837D1"/>
    <w:rsid w:val="00283A2D"/>
    <w:rsid w:val="00283AFC"/>
    <w:rsid w:val="00283C06"/>
    <w:rsid w:val="00284637"/>
    <w:rsid w:val="00284F53"/>
    <w:rsid w:val="002859B2"/>
    <w:rsid w:val="002868C6"/>
    <w:rsid w:val="0028697F"/>
    <w:rsid w:val="00286D38"/>
    <w:rsid w:val="0028727A"/>
    <w:rsid w:val="00287DFC"/>
    <w:rsid w:val="00292333"/>
    <w:rsid w:val="00292E36"/>
    <w:rsid w:val="002948A9"/>
    <w:rsid w:val="00295665"/>
    <w:rsid w:val="00295DDB"/>
    <w:rsid w:val="0029602A"/>
    <w:rsid w:val="002962EF"/>
    <w:rsid w:val="002968DD"/>
    <w:rsid w:val="002968FD"/>
    <w:rsid w:val="002973E9"/>
    <w:rsid w:val="002A0A96"/>
    <w:rsid w:val="002A1526"/>
    <w:rsid w:val="002A2151"/>
    <w:rsid w:val="002A2FA1"/>
    <w:rsid w:val="002A3DC5"/>
    <w:rsid w:val="002A537A"/>
    <w:rsid w:val="002A569D"/>
    <w:rsid w:val="002A69E5"/>
    <w:rsid w:val="002B02EF"/>
    <w:rsid w:val="002B38E9"/>
    <w:rsid w:val="002B719A"/>
    <w:rsid w:val="002B723E"/>
    <w:rsid w:val="002C062F"/>
    <w:rsid w:val="002C0DBC"/>
    <w:rsid w:val="002C1F3B"/>
    <w:rsid w:val="002C35B3"/>
    <w:rsid w:val="002C418D"/>
    <w:rsid w:val="002C44BF"/>
    <w:rsid w:val="002C55F4"/>
    <w:rsid w:val="002C5CE0"/>
    <w:rsid w:val="002C716E"/>
    <w:rsid w:val="002C7241"/>
    <w:rsid w:val="002C7762"/>
    <w:rsid w:val="002C7CA5"/>
    <w:rsid w:val="002D081E"/>
    <w:rsid w:val="002D0D31"/>
    <w:rsid w:val="002D0E19"/>
    <w:rsid w:val="002D1A42"/>
    <w:rsid w:val="002D266C"/>
    <w:rsid w:val="002D42D3"/>
    <w:rsid w:val="002D46C6"/>
    <w:rsid w:val="002D5378"/>
    <w:rsid w:val="002D59BC"/>
    <w:rsid w:val="002E055C"/>
    <w:rsid w:val="002E0571"/>
    <w:rsid w:val="002E0BE5"/>
    <w:rsid w:val="002E17A7"/>
    <w:rsid w:val="002E1E15"/>
    <w:rsid w:val="002E1EE2"/>
    <w:rsid w:val="002E1F7D"/>
    <w:rsid w:val="002E3B36"/>
    <w:rsid w:val="002E3EEA"/>
    <w:rsid w:val="002E3FF0"/>
    <w:rsid w:val="002E4B42"/>
    <w:rsid w:val="002E4F40"/>
    <w:rsid w:val="002F02A2"/>
    <w:rsid w:val="002F03E4"/>
    <w:rsid w:val="002F0536"/>
    <w:rsid w:val="002F077D"/>
    <w:rsid w:val="002F0DBE"/>
    <w:rsid w:val="002F2548"/>
    <w:rsid w:val="002F2624"/>
    <w:rsid w:val="002F3551"/>
    <w:rsid w:val="002F4ECD"/>
    <w:rsid w:val="003001B4"/>
    <w:rsid w:val="0030046E"/>
    <w:rsid w:val="00301D7F"/>
    <w:rsid w:val="00303AF5"/>
    <w:rsid w:val="00303EC7"/>
    <w:rsid w:val="0030462F"/>
    <w:rsid w:val="00307B49"/>
    <w:rsid w:val="0031014B"/>
    <w:rsid w:val="003102F1"/>
    <w:rsid w:val="0031039A"/>
    <w:rsid w:val="00310533"/>
    <w:rsid w:val="00311590"/>
    <w:rsid w:val="00312039"/>
    <w:rsid w:val="003122A9"/>
    <w:rsid w:val="003123E3"/>
    <w:rsid w:val="00312F34"/>
    <w:rsid w:val="00313AE2"/>
    <w:rsid w:val="00313DDD"/>
    <w:rsid w:val="00314777"/>
    <w:rsid w:val="00314EF2"/>
    <w:rsid w:val="00316A9A"/>
    <w:rsid w:val="00316C2A"/>
    <w:rsid w:val="003174E3"/>
    <w:rsid w:val="003176E9"/>
    <w:rsid w:val="00317A06"/>
    <w:rsid w:val="0032061D"/>
    <w:rsid w:val="00321BEB"/>
    <w:rsid w:val="00322A84"/>
    <w:rsid w:val="00322D09"/>
    <w:rsid w:val="00325237"/>
    <w:rsid w:val="00325253"/>
    <w:rsid w:val="003258B8"/>
    <w:rsid w:val="00325C00"/>
    <w:rsid w:val="00325C68"/>
    <w:rsid w:val="00325D24"/>
    <w:rsid w:val="003317BE"/>
    <w:rsid w:val="003318BC"/>
    <w:rsid w:val="00331B42"/>
    <w:rsid w:val="00332F2D"/>
    <w:rsid w:val="00332FAA"/>
    <w:rsid w:val="00333084"/>
    <w:rsid w:val="00333904"/>
    <w:rsid w:val="0033399A"/>
    <w:rsid w:val="00333A81"/>
    <w:rsid w:val="00333E03"/>
    <w:rsid w:val="00335AFB"/>
    <w:rsid w:val="00335F08"/>
    <w:rsid w:val="00336510"/>
    <w:rsid w:val="00336B09"/>
    <w:rsid w:val="00337030"/>
    <w:rsid w:val="003376CA"/>
    <w:rsid w:val="00337DF2"/>
    <w:rsid w:val="00340E0D"/>
    <w:rsid w:val="00340FC3"/>
    <w:rsid w:val="003411F3"/>
    <w:rsid w:val="00341593"/>
    <w:rsid w:val="003417C1"/>
    <w:rsid w:val="00341F5D"/>
    <w:rsid w:val="00344446"/>
    <w:rsid w:val="00344BFB"/>
    <w:rsid w:val="00345091"/>
    <w:rsid w:val="00346531"/>
    <w:rsid w:val="00346DE5"/>
    <w:rsid w:val="00347525"/>
    <w:rsid w:val="00347F44"/>
    <w:rsid w:val="00350698"/>
    <w:rsid w:val="00351371"/>
    <w:rsid w:val="0035263F"/>
    <w:rsid w:val="00353189"/>
    <w:rsid w:val="00353C6B"/>
    <w:rsid w:val="003541F7"/>
    <w:rsid w:val="0035492C"/>
    <w:rsid w:val="003551F4"/>
    <w:rsid w:val="00355251"/>
    <w:rsid w:val="00356AE9"/>
    <w:rsid w:val="00357BC5"/>
    <w:rsid w:val="00360C6A"/>
    <w:rsid w:val="003637C8"/>
    <w:rsid w:val="003644D4"/>
    <w:rsid w:val="0036493C"/>
    <w:rsid w:val="00364F00"/>
    <w:rsid w:val="00367F56"/>
    <w:rsid w:val="00373F04"/>
    <w:rsid w:val="00374827"/>
    <w:rsid w:val="00376DBE"/>
    <w:rsid w:val="00377EA1"/>
    <w:rsid w:val="00381A59"/>
    <w:rsid w:val="003823D3"/>
    <w:rsid w:val="003828DD"/>
    <w:rsid w:val="00383D88"/>
    <w:rsid w:val="00384B9C"/>
    <w:rsid w:val="00392F8A"/>
    <w:rsid w:val="00393EC3"/>
    <w:rsid w:val="00394151"/>
    <w:rsid w:val="003942B8"/>
    <w:rsid w:val="00396B5D"/>
    <w:rsid w:val="0039743D"/>
    <w:rsid w:val="003979C2"/>
    <w:rsid w:val="00397D36"/>
    <w:rsid w:val="003A1133"/>
    <w:rsid w:val="003A1CB2"/>
    <w:rsid w:val="003A31C1"/>
    <w:rsid w:val="003A36B8"/>
    <w:rsid w:val="003A36DB"/>
    <w:rsid w:val="003A36E3"/>
    <w:rsid w:val="003A3DF8"/>
    <w:rsid w:val="003A460A"/>
    <w:rsid w:val="003A473F"/>
    <w:rsid w:val="003A4767"/>
    <w:rsid w:val="003A4926"/>
    <w:rsid w:val="003A555B"/>
    <w:rsid w:val="003A6A63"/>
    <w:rsid w:val="003A6BE5"/>
    <w:rsid w:val="003A7660"/>
    <w:rsid w:val="003B187A"/>
    <w:rsid w:val="003B2A8B"/>
    <w:rsid w:val="003B3108"/>
    <w:rsid w:val="003B335D"/>
    <w:rsid w:val="003B3FBD"/>
    <w:rsid w:val="003B40FC"/>
    <w:rsid w:val="003B4712"/>
    <w:rsid w:val="003B689E"/>
    <w:rsid w:val="003B6A0D"/>
    <w:rsid w:val="003B6AC6"/>
    <w:rsid w:val="003B7C04"/>
    <w:rsid w:val="003C1369"/>
    <w:rsid w:val="003C19F1"/>
    <w:rsid w:val="003C268F"/>
    <w:rsid w:val="003C3329"/>
    <w:rsid w:val="003C3602"/>
    <w:rsid w:val="003C55F7"/>
    <w:rsid w:val="003C56BB"/>
    <w:rsid w:val="003C57FF"/>
    <w:rsid w:val="003C5EEE"/>
    <w:rsid w:val="003C6DB1"/>
    <w:rsid w:val="003C747D"/>
    <w:rsid w:val="003C7D3E"/>
    <w:rsid w:val="003D04C5"/>
    <w:rsid w:val="003D1229"/>
    <w:rsid w:val="003D19C7"/>
    <w:rsid w:val="003D2410"/>
    <w:rsid w:val="003D51D4"/>
    <w:rsid w:val="003D522A"/>
    <w:rsid w:val="003D56B4"/>
    <w:rsid w:val="003D5993"/>
    <w:rsid w:val="003D5A8B"/>
    <w:rsid w:val="003D5F7A"/>
    <w:rsid w:val="003D674F"/>
    <w:rsid w:val="003D6A28"/>
    <w:rsid w:val="003D7F99"/>
    <w:rsid w:val="003E2E4F"/>
    <w:rsid w:val="003E2F6C"/>
    <w:rsid w:val="003E35A0"/>
    <w:rsid w:val="003E3637"/>
    <w:rsid w:val="003E40D8"/>
    <w:rsid w:val="003E4168"/>
    <w:rsid w:val="003E421E"/>
    <w:rsid w:val="003E429E"/>
    <w:rsid w:val="003E502E"/>
    <w:rsid w:val="003E50CE"/>
    <w:rsid w:val="003E5467"/>
    <w:rsid w:val="003E5E9A"/>
    <w:rsid w:val="003E6053"/>
    <w:rsid w:val="003E7D0C"/>
    <w:rsid w:val="003E7FBE"/>
    <w:rsid w:val="003F052F"/>
    <w:rsid w:val="003F3409"/>
    <w:rsid w:val="003F3F1E"/>
    <w:rsid w:val="003F4118"/>
    <w:rsid w:val="003F5056"/>
    <w:rsid w:val="003F61FD"/>
    <w:rsid w:val="003F71DA"/>
    <w:rsid w:val="003F75F4"/>
    <w:rsid w:val="00400408"/>
    <w:rsid w:val="004019A8"/>
    <w:rsid w:val="00402352"/>
    <w:rsid w:val="00402760"/>
    <w:rsid w:val="0040289F"/>
    <w:rsid w:val="00402970"/>
    <w:rsid w:val="00403F5C"/>
    <w:rsid w:val="00404D48"/>
    <w:rsid w:val="00405097"/>
    <w:rsid w:val="004050C0"/>
    <w:rsid w:val="00405E16"/>
    <w:rsid w:val="00406ABF"/>
    <w:rsid w:val="00407672"/>
    <w:rsid w:val="004076EE"/>
    <w:rsid w:val="00407B37"/>
    <w:rsid w:val="00410140"/>
    <w:rsid w:val="004102A8"/>
    <w:rsid w:val="0041131E"/>
    <w:rsid w:val="0041171A"/>
    <w:rsid w:val="00412133"/>
    <w:rsid w:val="0041294C"/>
    <w:rsid w:val="00413640"/>
    <w:rsid w:val="004159CB"/>
    <w:rsid w:val="004163B9"/>
    <w:rsid w:val="004177E4"/>
    <w:rsid w:val="004179C9"/>
    <w:rsid w:val="00417AC9"/>
    <w:rsid w:val="00421BE8"/>
    <w:rsid w:val="00422615"/>
    <w:rsid w:val="00423171"/>
    <w:rsid w:val="004231F0"/>
    <w:rsid w:val="00424047"/>
    <w:rsid w:val="00425048"/>
    <w:rsid w:val="004266D8"/>
    <w:rsid w:val="004273E8"/>
    <w:rsid w:val="00427A5F"/>
    <w:rsid w:val="00427FD3"/>
    <w:rsid w:val="004303A0"/>
    <w:rsid w:val="00430608"/>
    <w:rsid w:val="004311A3"/>
    <w:rsid w:val="004312E5"/>
    <w:rsid w:val="0043135A"/>
    <w:rsid w:val="00432ECD"/>
    <w:rsid w:val="00433098"/>
    <w:rsid w:val="0043417B"/>
    <w:rsid w:val="004361BC"/>
    <w:rsid w:val="004402EE"/>
    <w:rsid w:val="0044056E"/>
    <w:rsid w:val="0044062D"/>
    <w:rsid w:val="00440CCC"/>
    <w:rsid w:val="004417EC"/>
    <w:rsid w:val="00441EEE"/>
    <w:rsid w:val="004423CB"/>
    <w:rsid w:val="004440D3"/>
    <w:rsid w:val="00445394"/>
    <w:rsid w:val="00446A70"/>
    <w:rsid w:val="00446FEC"/>
    <w:rsid w:val="00447191"/>
    <w:rsid w:val="004476B2"/>
    <w:rsid w:val="00447E07"/>
    <w:rsid w:val="004502CC"/>
    <w:rsid w:val="00450E35"/>
    <w:rsid w:val="0045146A"/>
    <w:rsid w:val="00453019"/>
    <w:rsid w:val="00453C48"/>
    <w:rsid w:val="00453EF3"/>
    <w:rsid w:val="004545A3"/>
    <w:rsid w:val="00454886"/>
    <w:rsid w:val="004551EE"/>
    <w:rsid w:val="00455A24"/>
    <w:rsid w:val="00455CBF"/>
    <w:rsid w:val="00456A75"/>
    <w:rsid w:val="00456A82"/>
    <w:rsid w:val="00457D20"/>
    <w:rsid w:val="00460459"/>
    <w:rsid w:val="00461649"/>
    <w:rsid w:val="0046184E"/>
    <w:rsid w:val="004618EF"/>
    <w:rsid w:val="00461ACC"/>
    <w:rsid w:val="00461B02"/>
    <w:rsid w:val="00461B05"/>
    <w:rsid w:val="00462DB9"/>
    <w:rsid w:val="004630F5"/>
    <w:rsid w:val="004635F7"/>
    <w:rsid w:val="00464CAB"/>
    <w:rsid w:val="004655F6"/>
    <w:rsid w:val="00465C44"/>
    <w:rsid w:val="00466131"/>
    <w:rsid w:val="0046663F"/>
    <w:rsid w:val="004666B8"/>
    <w:rsid w:val="00466CD8"/>
    <w:rsid w:val="00467577"/>
    <w:rsid w:val="0046758E"/>
    <w:rsid w:val="00470533"/>
    <w:rsid w:val="004708C5"/>
    <w:rsid w:val="00472FF4"/>
    <w:rsid w:val="00473717"/>
    <w:rsid w:val="00473736"/>
    <w:rsid w:val="00473C37"/>
    <w:rsid w:val="00473C80"/>
    <w:rsid w:val="00473E18"/>
    <w:rsid w:val="00474B8E"/>
    <w:rsid w:val="0047588A"/>
    <w:rsid w:val="00475A21"/>
    <w:rsid w:val="00476166"/>
    <w:rsid w:val="00476AA7"/>
    <w:rsid w:val="00476D30"/>
    <w:rsid w:val="00476D6A"/>
    <w:rsid w:val="00476E56"/>
    <w:rsid w:val="00477414"/>
    <w:rsid w:val="00477581"/>
    <w:rsid w:val="00477710"/>
    <w:rsid w:val="00480F5C"/>
    <w:rsid w:val="00481453"/>
    <w:rsid w:val="00481464"/>
    <w:rsid w:val="00483531"/>
    <w:rsid w:val="00485139"/>
    <w:rsid w:val="004859F8"/>
    <w:rsid w:val="004863CE"/>
    <w:rsid w:val="004865AD"/>
    <w:rsid w:val="0048765E"/>
    <w:rsid w:val="00490603"/>
    <w:rsid w:val="00490F0B"/>
    <w:rsid w:val="00492164"/>
    <w:rsid w:val="00493B07"/>
    <w:rsid w:val="0049405B"/>
    <w:rsid w:val="00494368"/>
    <w:rsid w:val="00494B67"/>
    <w:rsid w:val="0049554E"/>
    <w:rsid w:val="004955AC"/>
    <w:rsid w:val="00497A6F"/>
    <w:rsid w:val="00497DC1"/>
    <w:rsid w:val="004A02F6"/>
    <w:rsid w:val="004A1584"/>
    <w:rsid w:val="004A1F64"/>
    <w:rsid w:val="004A29C0"/>
    <w:rsid w:val="004A2FB8"/>
    <w:rsid w:val="004A41DE"/>
    <w:rsid w:val="004A428A"/>
    <w:rsid w:val="004A59DE"/>
    <w:rsid w:val="004A6F79"/>
    <w:rsid w:val="004A756A"/>
    <w:rsid w:val="004A775E"/>
    <w:rsid w:val="004B0323"/>
    <w:rsid w:val="004B1151"/>
    <w:rsid w:val="004B2212"/>
    <w:rsid w:val="004B45F4"/>
    <w:rsid w:val="004B4BDD"/>
    <w:rsid w:val="004B4C61"/>
    <w:rsid w:val="004B61B5"/>
    <w:rsid w:val="004B626B"/>
    <w:rsid w:val="004B6FBA"/>
    <w:rsid w:val="004B780C"/>
    <w:rsid w:val="004C0208"/>
    <w:rsid w:val="004C1D6B"/>
    <w:rsid w:val="004C24E5"/>
    <w:rsid w:val="004C2E16"/>
    <w:rsid w:val="004C40FC"/>
    <w:rsid w:val="004C50E5"/>
    <w:rsid w:val="004C7671"/>
    <w:rsid w:val="004D0D05"/>
    <w:rsid w:val="004D146C"/>
    <w:rsid w:val="004D1D06"/>
    <w:rsid w:val="004D253C"/>
    <w:rsid w:val="004D3002"/>
    <w:rsid w:val="004D4770"/>
    <w:rsid w:val="004D5276"/>
    <w:rsid w:val="004D589D"/>
    <w:rsid w:val="004D5C21"/>
    <w:rsid w:val="004D6818"/>
    <w:rsid w:val="004D766F"/>
    <w:rsid w:val="004D7996"/>
    <w:rsid w:val="004E1530"/>
    <w:rsid w:val="004E2660"/>
    <w:rsid w:val="004E2D3C"/>
    <w:rsid w:val="004E2E50"/>
    <w:rsid w:val="004E3891"/>
    <w:rsid w:val="004E3A0A"/>
    <w:rsid w:val="004E3A53"/>
    <w:rsid w:val="004E45FE"/>
    <w:rsid w:val="004E5031"/>
    <w:rsid w:val="004E5359"/>
    <w:rsid w:val="004E61E4"/>
    <w:rsid w:val="004E630C"/>
    <w:rsid w:val="004E6BF4"/>
    <w:rsid w:val="004E6D57"/>
    <w:rsid w:val="004E7307"/>
    <w:rsid w:val="004E76A6"/>
    <w:rsid w:val="004E76ED"/>
    <w:rsid w:val="004E7D4B"/>
    <w:rsid w:val="004F0123"/>
    <w:rsid w:val="004F03FD"/>
    <w:rsid w:val="004F1772"/>
    <w:rsid w:val="004F1A50"/>
    <w:rsid w:val="004F1F5A"/>
    <w:rsid w:val="004F2443"/>
    <w:rsid w:val="004F287E"/>
    <w:rsid w:val="004F2E4E"/>
    <w:rsid w:val="004F31EE"/>
    <w:rsid w:val="004F4F65"/>
    <w:rsid w:val="004F4FDC"/>
    <w:rsid w:val="004F5B0B"/>
    <w:rsid w:val="004F5C8C"/>
    <w:rsid w:val="004F5D4E"/>
    <w:rsid w:val="004F70A9"/>
    <w:rsid w:val="004F7357"/>
    <w:rsid w:val="004F7646"/>
    <w:rsid w:val="0050048E"/>
    <w:rsid w:val="0050059C"/>
    <w:rsid w:val="00500D0B"/>
    <w:rsid w:val="00500E30"/>
    <w:rsid w:val="00501E30"/>
    <w:rsid w:val="00502268"/>
    <w:rsid w:val="005028BF"/>
    <w:rsid w:val="00504CBA"/>
    <w:rsid w:val="00506B88"/>
    <w:rsid w:val="00507B67"/>
    <w:rsid w:val="005101F3"/>
    <w:rsid w:val="00511B8C"/>
    <w:rsid w:val="00513509"/>
    <w:rsid w:val="00513EED"/>
    <w:rsid w:val="00514349"/>
    <w:rsid w:val="005143C3"/>
    <w:rsid w:val="00514DE9"/>
    <w:rsid w:val="00515448"/>
    <w:rsid w:val="005154C2"/>
    <w:rsid w:val="00515B0A"/>
    <w:rsid w:val="00515BED"/>
    <w:rsid w:val="00515F4F"/>
    <w:rsid w:val="00515FA1"/>
    <w:rsid w:val="00517D75"/>
    <w:rsid w:val="0052121A"/>
    <w:rsid w:val="0052179A"/>
    <w:rsid w:val="005236FC"/>
    <w:rsid w:val="00523E5D"/>
    <w:rsid w:val="005240C9"/>
    <w:rsid w:val="0052668E"/>
    <w:rsid w:val="00527511"/>
    <w:rsid w:val="0052788D"/>
    <w:rsid w:val="00532181"/>
    <w:rsid w:val="005338A0"/>
    <w:rsid w:val="00534998"/>
    <w:rsid w:val="0053578C"/>
    <w:rsid w:val="005360CF"/>
    <w:rsid w:val="00536DDE"/>
    <w:rsid w:val="00537477"/>
    <w:rsid w:val="005377B7"/>
    <w:rsid w:val="00540A19"/>
    <w:rsid w:val="00540C21"/>
    <w:rsid w:val="00541029"/>
    <w:rsid w:val="00541776"/>
    <w:rsid w:val="00541F60"/>
    <w:rsid w:val="005426E9"/>
    <w:rsid w:val="00543247"/>
    <w:rsid w:val="005449C6"/>
    <w:rsid w:val="00545416"/>
    <w:rsid w:val="005456BA"/>
    <w:rsid w:val="00545BCA"/>
    <w:rsid w:val="00545EE4"/>
    <w:rsid w:val="005502B1"/>
    <w:rsid w:val="00550D15"/>
    <w:rsid w:val="005513CF"/>
    <w:rsid w:val="00551DD0"/>
    <w:rsid w:val="00552877"/>
    <w:rsid w:val="00552A05"/>
    <w:rsid w:val="00553A6A"/>
    <w:rsid w:val="00555133"/>
    <w:rsid w:val="00555161"/>
    <w:rsid w:val="005553D5"/>
    <w:rsid w:val="00556430"/>
    <w:rsid w:val="00556E5B"/>
    <w:rsid w:val="005571A2"/>
    <w:rsid w:val="005573AE"/>
    <w:rsid w:val="00557D53"/>
    <w:rsid w:val="0056165F"/>
    <w:rsid w:val="00563E36"/>
    <w:rsid w:val="0056422B"/>
    <w:rsid w:val="00564DEA"/>
    <w:rsid w:val="00564E5D"/>
    <w:rsid w:val="005658A5"/>
    <w:rsid w:val="00565DF6"/>
    <w:rsid w:val="005661E8"/>
    <w:rsid w:val="00566383"/>
    <w:rsid w:val="00566EE3"/>
    <w:rsid w:val="005674F2"/>
    <w:rsid w:val="005676E6"/>
    <w:rsid w:val="00570791"/>
    <w:rsid w:val="00571D99"/>
    <w:rsid w:val="0057316D"/>
    <w:rsid w:val="0057448E"/>
    <w:rsid w:val="005747AD"/>
    <w:rsid w:val="00574A76"/>
    <w:rsid w:val="005753FB"/>
    <w:rsid w:val="00576BAC"/>
    <w:rsid w:val="00576C87"/>
    <w:rsid w:val="00576ED7"/>
    <w:rsid w:val="00576EE8"/>
    <w:rsid w:val="005772B0"/>
    <w:rsid w:val="0058154F"/>
    <w:rsid w:val="00582A8A"/>
    <w:rsid w:val="00582B93"/>
    <w:rsid w:val="00582BBE"/>
    <w:rsid w:val="00585C78"/>
    <w:rsid w:val="00585D0A"/>
    <w:rsid w:val="00586223"/>
    <w:rsid w:val="005876A4"/>
    <w:rsid w:val="00587D21"/>
    <w:rsid w:val="00590189"/>
    <w:rsid w:val="00591249"/>
    <w:rsid w:val="005914D6"/>
    <w:rsid w:val="005926A0"/>
    <w:rsid w:val="00592BDA"/>
    <w:rsid w:val="00592BE1"/>
    <w:rsid w:val="00593C95"/>
    <w:rsid w:val="00594050"/>
    <w:rsid w:val="005940F1"/>
    <w:rsid w:val="00595260"/>
    <w:rsid w:val="00596F94"/>
    <w:rsid w:val="005972AB"/>
    <w:rsid w:val="00597F07"/>
    <w:rsid w:val="005A06DA"/>
    <w:rsid w:val="005A0C29"/>
    <w:rsid w:val="005A1179"/>
    <w:rsid w:val="005A138B"/>
    <w:rsid w:val="005A2633"/>
    <w:rsid w:val="005A2A66"/>
    <w:rsid w:val="005A2C41"/>
    <w:rsid w:val="005A37D0"/>
    <w:rsid w:val="005A3CDC"/>
    <w:rsid w:val="005A5146"/>
    <w:rsid w:val="005A5497"/>
    <w:rsid w:val="005A7266"/>
    <w:rsid w:val="005B01F8"/>
    <w:rsid w:val="005B043A"/>
    <w:rsid w:val="005B0EA3"/>
    <w:rsid w:val="005B2D77"/>
    <w:rsid w:val="005B3FBD"/>
    <w:rsid w:val="005B452E"/>
    <w:rsid w:val="005B4A2A"/>
    <w:rsid w:val="005B756B"/>
    <w:rsid w:val="005C0FA3"/>
    <w:rsid w:val="005C13AE"/>
    <w:rsid w:val="005C17CD"/>
    <w:rsid w:val="005C1967"/>
    <w:rsid w:val="005C3F48"/>
    <w:rsid w:val="005C48E1"/>
    <w:rsid w:val="005C514A"/>
    <w:rsid w:val="005C52B9"/>
    <w:rsid w:val="005C5E72"/>
    <w:rsid w:val="005C6E49"/>
    <w:rsid w:val="005C705A"/>
    <w:rsid w:val="005D00AB"/>
    <w:rsid w:val="005D1F4D"/>
    <w:rsid w:val="005D33CA"/>
    <w:rsid w:val="005D3692"/>
    <w:rsid w:val="005D3E96"/>
    <w:rsid w:val="005D40E7"/>
    <w:rsid w:val="005D41FB"/>
    <w:rsid w:val="005D4335"/>
    <w:rsid w:val="005D49D2"/>
    <w:rsid w:val="005D5DB6"/>
    <w:rsid w:val="005D67E8"/>
    <w:rsid w:val="005D732F"/>
    <w:rsid w:val="005E01EF"/>
    <w:rsid w:val="005E15C7"/>
    <w:rsid w:val="005E1ABD"/>
    <w:rsid w:val="005E20B4"/>
    <w:rsid w:val="005E2158"/>
    <w:rsid w:val="005E22BF"/>
    <w:rsid w:val="005E23AA"/>
    <w:rsid w:val="005E2904"/>
    <w:rsid w:val="005E2F0E"/>
    <w:rsid w:val="005E51EF"/>
    <w:rsid w:val="005E5661"/>
    <w:rsid w:val="005F055A"/>
    <w:rsid w:val="005F092A"/>
    <w:rsid w:val="005F0953"/>
    <w:rsid w:val="005F0E43"/>
    <w:rsid w:val="005F149B"/>
    <w:rsid w:val="005F1992"/>
    <w:rsid w:val="005F28FA"/>
    <w:rsid w:val="005F2BA6"/>
    <w:rsid w:val="005F2E24"/>
    <w:rsid w:val="005F3066"/>
    <w:rsid w:val="005F33BB"/>
    <w:rsid w:val="005F5084"/>
    <w:rsid w:val="005F6019"/>
    <w:rsid w:val="005F61C7"/>
    <w:rsid w:val="005F79C8"/>
    <w:rsid w:val="006006AA"/>
    <w:rsid w:val="00600774"/>
    <w:rsid w:val="00600D60"/>
    <w:rsid w:val="00600F47"/>
    <w:rsid w:val="00601082"/>
    <w:rsid w:val="00601659"/>
    <w:rsid w:val="00601A39"/>
    <w:rsid w:val="006034A0"/>
    <w:rsid w:val="006036B6"/>
    <w:rsid w:val="00604439"/>
    <w:rsid w:val="00604660"/>
    <w:rsid w:val="006059CA"/>
    <w:rsid w:val="00605CAA"/>
    <w:rsid w:val="00605E7C"/>
    <w:rsid w:val="006067D1"/>
    <w:rsid w:val="00607B44"/>
    <w:rsid w:val="00611E92"/>
    <w:rsid w:val="00613182"/>
    <w:rsid w:val="00613374"/>
    <w:rsid w:val="006135A5"/>
    <w:rsid w:val="00613F62"/>
    <w:rsid w:val="006146A3"/>
    <w:rsid w:val="00614768"/>
    <w:rsid w:val="00614996"/>
    <w:rsid w:val="00614AC4"/>
    <w:rsid w:val="00614FE2"/>
    <w:rsid w:val="006154ED"/>
    <w:rsid w:val="00616A42"/>
    <w:rsid w:val="00617824"/>
    <w:rsid w:val="00620BC7"/>
    <w:rsid w:val="00622050"/>
    <w:rsid w:val="00622C2E"/>
    <w:rsid w:val="00623E38"/>
    <w:rsid w:val="00623F6B"/>
    <w:rsid w:val="00624045"/>
    <w:rsid w:val="00624058"/>
    <w:rsid w:val="00624279"/>
    <w:rsid w:val="006258BC"/>
    <w:rsid w:val="006277D1"/>
    <w:rsid w:val="00631DDD"/>
    <w:rsid w:val="0063284D"/>
    <w:rsid w:val="00632930"/>
    <w:rsid w:val="00632BB2"/>
    <w:rsid w:val="00632C5C"/>
    <w:rsid w:val="0063361F"/>
    <w:rsid w:val="00634AD3"/>
    <w:rsid w:val="00634C42"/>
    <w:rsid w:val="00634E8B"/>
    <w:rsid w:val="006361A7"/>
    <w:rsid w:val="00636387"/>
    <w:rsid w:val="0063644F"/>
    <w:rsid w:val="00636A4F"/>
    <w:rsid w:val="00637C47"/>
    <w:rsid w:val="006401C1"/>
    <w:rsid w:val="0064046C"/>
    <w:rsid w:val="00642608"/>
    <w:rsid w:val="00643E40"/>
    <w:rsid w:val="00643EE6"/>
    <w:rsid w:val="00645EF3"/>
    <w:rsid w:val="006464B6"/>
    <w:rsid w:val="00646EFD"/>
    <w:rsid w:val="0064770B"/>
    <w:rsid w:val="00647A9A"/>
    <w:rsid w:val="006508FB"/>
    <w:rsid w:val="00650AE7"/>
    <w:rsid w:val="006526BC"/>
    <w:rsid w:val="006529BF"/>
    <w:rsid w:val="0065537D"/>
    <w:rsid w:val="00655846"/>
    <w:rsid w:val="00657104"/>
    <w:rsid w:val="0065750A"/>
    <w:rsid w:val="0066010B"/>
    <w:rsid w:val="00660A2E"/>
    <w:rsid w:val="006611AF"/>
    <w:rsid w:val="006612C9"/>
    <w:rsid w:val="00661E35"/>
    <w:rsid w:val="00662027"/>
    <w:rsid w:val="00662D7B"/>
    <w:rsid w:val="006647D1"/>
    <w:rsid w:val="006649AF"/>
    <w:rsid w:val="00665F6C"/>
    <w:rsid w:val="0066614A"/>
    <w:rsid w:val="006662F1"/>
    <w:rsid w:val="0066767E"/>
    <w:rsid w:val="00670D06"/>
    <w:rsid w:val="006732B7"/>
    <w:rsid w:val="0067395B"/>
    <w:rsid w:val="0067397A"/>
    <w:rsid w:val="00674C38"/>
    <w:rsid w:val="00674D41"/>
    <w:rsid w:val="00675245"/>
    <w:rsid w:val="006758DE"/>
    <w:rsid w:val="00675A8E"/>
    <w:rsid w:val="00677983"/>
    <w:rsid w:val="006779C5"/>
    <w:rsid w:val="0068068B"/>
    <w:rsid w:val="00683B80"/>
    <w:rsid w:val="00683ECA"/>
    <w:rsid w:val="00684218"/>
    <w:rsid w:val="00684AD5"/>
    <w:rsid w:val="006854FA"/>
    <w:rsid w:val="00685748"/>
    <w:rsid w:val="00685C87"/>
    <w:rsid w:val="00685FA4"/>
    <w:rsid w:val="006863E4"/>
    <w:rsid w:val="00686648"/>
    <w:rsid w:val="00686DA4"/>
    <w:rsid w:val="0068730D"/>
    <w:rsid w:val="00690B46"/>
    <w:rsid w:val="0069105A"/>
    <w:rsid w:val="00691A1E"/>
    <w:rsid w:val="00692144"/>
    <w:rsid w:val="00692709"/>
    <w:rsid w:val="00692957"/>
    <w:rsid w:val="0069340B"/>
    <w:rsid w:val="0069395F"/>
    <w:rsid w:val="00694305"/>
    <w:rsid w:val="00695146"/>
    <w:rsid w:val="0069635D"/>
    <w:rsid w:val="00696394"/>
    <w:rsid w:val="00697520"/>
    <w:rsid w:val="006A08C0"/>
    <w:rsid w:val="006A2D4C"/>
    <w:rsid w:val="006A2E28"/>
    <w:rsid w:val="006A31DA"/>
    <w:rsid w:val="006A3927"/>
    <w:rsid w:val="006A3E5B"/>
    <w:rsid w:val="006A3F92"/>
    <w:rsid w:val="006A40E8"/>
    <w:rsid w:val="006A6391"/>
    <w:rsid w:val="006A7FBC"/>
    <w:rsid w:val="006B070B"/>
    <w:rsid w:val="006B20BE"/>
    <w:rsid w:val="006B21A5"/>
    <w:rsid w:val="006B4770"/>
    <w:rsid w:val="006B4CB7"/>
    <w:rsid w:val="006B52CB"/>
    <w:rsid w:val="006B5ECA"/>
    <w:rsid w:val="006B68E0"/>
    <w:rsid w:val="006B6D99"/>
    <w:rsid w:val="006B7076"/>
    <w:rsid w:val="006B7854"/>
    <w:rsid w:val="006C0293"/>
    <w:rsid w:val="006C0DDE"/>
    <w:rsid w:val="006C12EC"/>
    <w:rsid w:val="006C1A1A"/>
    <w:rsid w:val="006C303F"/>
    <w:rsid w:val="006C49D2"/>
    <w:rsid w:val="006C54F3"/>
    <w:rsid w:val="006C6A20"/>
    <w:rsid w:val="006C6CB1"/>
    <w:rsid w:val="006C7075"/>
    <w:rsid w:val="006C7759"/>
    <w:rsid w:val="006D0291"/>
    <w:rsid w:val="006D0829"/>
    <w:rsid w:val="006D1151"/>
    <w:rsid w:val="006D1543"/>
    <w:rsid w:val="006D1596"/>
    <w:rsid w:val="006D20A8"/>
    <w:rsid w:val="006D226F"/>
    <w:rsid w:val="006D2E1C"/>
    <w:rsid w:val="006D307B"/>
    <w:rsid w:val="006D3703"/>
    <w:rsid w:val="006D4279"/>
    <w:rsid w:val="006D5493"/>
    <w:rsid w:val="006D55A7"/>
    <w:rsid w:val="006D55AD"/>
    <w:rsid w:val="006D5F50"/>
    <w:rsid w:val="006D62B8"/>
    <w:rsid w:val="006D6BE4"/>
    <w:rsid w:val="006D6D50"/>
    <w:rsid w:val="006E0700"/>
    <w:rsid w:val="006E09FF"/>
    <w:rsid w:val="006E0CB9"/>
    <w:rsid w:val="006E11C1"/>
    <w:rsid w:val="006E24A7"/>
    <w:rsid w:val="006E2CAF"/>
    <w:rsid w:val="006E3718"/>
    <w:rsid w:val="006E480E"/>
    <w:rsid w:val="006E4BE3"/>
    <w:rsid w:val="006E4D04"/>
    <w:rsid w:val="006E4DCB"/>
    <w:rsid w:val="006E520B"/>
    <w:rsid w:val="006E58AB"/>
    <w:rsid w:val="006E6B07"/>
    <w:rsid w:val="006E6FED"/>
    <w:rsid w:val="006E7C3E"/>
    <w:rsid w:val="006E7D19"/>
    <w:rsid w:val="006F02AC"/>
    <w:rsid w:val="006F0924"/>
    <w:rsid w:val="006F0C03"/>
    <w:rsid w:val="006F0CA7"/>
    <w:rsid w:val="006F0F36"/>
    <w:rsid w:val="006F1FBE"/>
    <w:rsid w:val="006F355A"/>
    <w:rsid w:val="006F35AC"/>
    <w:rsid w:val="006F3609"/>
    <w:rsid w:val="006F4B51"/>
    <w:rsid w:val="006F5604"/>
    <w:rsid w:val="006F5813"/>
    <w:rsid w:val="006F5903"/>
    <w:rsid w:val="006F59F2"/>
    <w:rsid w:val="006F7553"/>
    <w:rsid w:val="006F79FC"/>
    <w:rsid w:val="006F7F11"/>
    <w:rsid w:val="00700BE6"/>
    <w:rsid w:val="00700D5F"/>
    <w:rsid w:val="00700DE2"/>
    <w:rsid w:val="00700F35"/>
    <w:rsid w:val="00701810"/>
    <w:rsid w:val="00702994"/>
    <w:rsid w:val="00702BE3"/>
    <w:rsid w:val="00702F9D"/>
    <w:rsid w:val="007030EA"/>
    <w:rsid w:val="00704272"/>
    <w:rsid w:val="0070578B"/>
    <w:rsid w:val="007057D8"/>
    <w:rsid w:val="00706679"/>
    <w:rsid w:val="00706784"/>
    <w:rsid w:val="00706A46"/>
    <w:rsid w:val="00706BA0"/>
    <w:rsid w:val="00710C19"/>
    <w:rsid w:val="00710C31"/>
    <w:rsid w:val="00714188"/>
    <w:rsid w:val="0071548B"/>
    <w:rsid w:val="007165EA"/>
    <w:rsid w:val="007170BE"/>
    <w:rsid w:val="007212C9"/>
    <w:rsid w:val="007215E9"/>
    <w:rsid w:val="0072251D"/>
    <w:rsid w:val="00723FFE"/>
    <w:rsid w:val="0072415F"/>
    <w:rsid w:val="00726E6C"/>
    <w:rsid w:val="007271B5"/>
    <w:rsid w:val="0073205A"/>
    <w:rsid w:val="00733B90"/>
    <w:rsid w:val="00734E23"/>
    <w:rsid w:val="00734E9E"/>
    <w:rsid w:val="00735A54"/>
    <w:rsid w:val="00736D1D"/>
    <w:rsid w:val="0073737D"/>
    <w:rsid w:val="00737B82"/>
    <w:rsid w:val="00737D70"/>
    <w:rsid w:val="007407FF"/>
    <w:rsid w:val="00741490"/>
    <w:rsid w:val="00743003"/>
    <w:rsid w:val="00743757"/>
    <w:rsid w:val="00747401"/>
    <w:rsid w:val="00747AEA"/>
    <w:rsid w:val="00747EBB"/>
    <w:rsid w:val="0075146A"/>
    <w:rsid w:val="00752376"/>
    <w:rsid w:val="00752FAB"/>
    <w:rsid w:val="00753511"/>
    <w:rsid w:val="0075394F"/>
    <w:rsid w:val="00753EC3"/>
    <w:rsid w:val="00754EC1"/>
    <w:rsid w:val="0075555D"/>
    <w:rsid w:val="00755F35"/>
    <w:rsid w:val="00756198"/>
    <w:rsid w:val="007570C9"/>
    <w:rsid w:val="00757143"/>
    <w:rsid w:val="00757BAE"/>
    <w:rsid w:val="00760049"/>
    <w:rsid w:val="0076057E"/>
    <w:rsid w:val="00760A23"/>
    <w:rsid w:val="00760F6E"/>
    <w:rsid w:val="00760FE1"/>
    <w:rsid w:val="00761B55"/>
    <w:rsid w:val="007647C7"/>
    <w:rsid w:val="00764DCC"/>
    <w:rsid w:val="007652B1"/>
    <w:rsid w:val="00766732"/>
    <w:rsid w:val="00767C1F"/>
    <w:rsid w:val="00767E26"/>
    <w:rsid w:val="0077005F"/>
    <w:rsid w:val="00770EF2"/>
    <w:rsid w:val="0077154D"/>
    <w:rsid w:val="00771914"/>
    <w:rsid w:val="00771CFB"/>
    <w:rsid w:val="007720A6"/>
    <w:rsid w:val="0077221D"/>
    <w:rsid w:val="0077288F"/>
    <w:rsid w:val="00772E6F"/>
    <w:rsid w:val="00773A72"/>
    <w:rsid w:val="00773E3C"/>
    <w:rsid w:val="0077405B"/>
    <w:rsid w:val="00774B29"/>
    <w:rsid w:val="00775C05"/>
    <w:rsid w:val="00775FE4"/>
    <w:rsid w:val="00776368"/>
    <w:rsid w:val="00776527"/>
    <w:rsid w:val="0077713E"/>
    <w:rsid w:val="00777990"/>
    <w:rsid w:val="00780640"/>
    <w:rsid w:val="00781E07"/>
    <w:rsid w:val="007823C2"/>
    <w:rsid w:val="00784D01"/>
    <w:rsid w:val="00784E3A"/>
    <w:rsid w:val="00785367"/>
    <w:rsid w:val="007854BE"/>
    <w:rsid w:val="0078658E"/>
    <w:rsid w:val="00786ECE"/>
    <w:rsid w:val="00787656"/>
    <w:rsid w:val="00791E68"/>
    <w:rsid w:val="00792467"/>
    <w:rsid w:val="00792864"/>
    <w:rsid w:val="00793C27"/>
    <w:rsid w:val="00794DD4"/>
    <w:rsid w:val="00794F08"/>
    <w:rsid w:val="00795735"/>
    <w:rsid w:val="0079574B"/>
    <w:rsid w:val="00795E58"/>
    <w:rsid w:val="0079655D"/>
    <w:rsid w:val="00796BE1"/>
    <w:rsid w:val="00797123"/>
    <w:rsid w:val="007972CB"/>
    <w:rsid w:val="007A02B3"/>
    <w:rsid w:val="007A155D"/>
    <w:rsid w:val="007A160A"/>
    <w:rsid w:val="007A1DFB"/>
    <w:rsid w:val="007A1EDB"/>
    <w:rsid w:val="007A30B8"/>
    <w:rsid w:val="007A4550"/>
    <w:rsid w:val="007A5907"/>
    <w:rsid w:val="007A5D30"/>
    <w:rsid w:val="007A630B"/>
    <w:rsid w:val="007A7763"/>
    <w:rsid w:val="007B09CC"/>
    <w:rsid w:val="007B0E76"/>
    <w:rsid w:val="007B0F18"/>
    <w:rsid w:val="007B3269"/>
    <w:rsid w:val="007B4489"/>
    <w:rsid w:val="007B4848"/>
    <w:rsid w:val="007C048D"/>
    <w:rsid w:val="007C1430"/>
    <w:rsid w:val="007C14A4"/>
    <w:rsid w:val="007C1634"/>
    <w:rsid w:val="007C39BC"/>
    <w:rsid w:val="007C3A98"/>
    <w:rsid w:val="007C461E"/>
    <w:rsid w:val="007C4A82"/>
    <w:rsid w:val="007C59B1"/>
    <w:rsid w:val="007C5B4F"/>
    <w:rsid w:val="007C6272"/>
    <w:rsid w:val="007C62D2"/>
    <w:rsid w:val="007D080A"/>
    <w:rsid w:val="007D1DAE"/>
    <w:rsid w:val="007D20B5"/>
    <w:rsid w:val="007D37BF"/>
    <w:rsid w:val="007D39EF"/>
    <w:rsid w:val="007D4754"/>
    <w:rsid w:val="007D5BCB"/>
    <w:rsid w:val="007D6DB1"/>
    <w:rsid w:val="007D7A3B"/>
    <w:rsid w:val="007E0509"/>
    <w:rsid w:val="007E05DD"/>
    <w:rsid w:val="007E2907"/>
    <w:rsid w:val="007E2E2E"/>
    <w:rsid w:val="007E43DD"/>
    <w:rsid w:val="007E53C8"/>
    <w:rsid w:val="007E54F5"/>
    <w:rsid w:val="007E6038"/>
    <w:rsid w:val="007E68CB"/>
    <w:rsid w:val="007E6C76"/>
    <w:rsid w:val="007E714E"/>
    <w:rsid w:val="007F0395"/>
    <w:rsid w:val="007F1CB8"/>
    <w:rsid w:val="007F1F08"/>
    <w:rsid w:val="007F1FDD"/>
    <w:rsid w:val="007F270E"/>
    <w:rsid w:val="007F3E53"/>
    <w:rsid w:val="007F4C1E"/>
    <w:rsid w:val="007F5ED0"/>
    <w:rsid w:val="007F7F42"/>
    <w:rsid w:val="008005B4"/>
    <w:rsid w:val="00800EA5"/>
    <w:rsid w:val="00801E30"/>
    <w:rsid w:val="00803313"/>
    <w:rsid w:val="008034C9"/>
    <w:rsid w:val="008040D1"/>
    <w:rsid w:val="0080426F"/>
    <w:rsid w:val="00804A97"/>
    <w:rsid w:val="00804FAE"/>
    <w:rsid w:val="00805DBE"/>
    <w:rsid w:val="00806089"/>
    <w:rsid w:val="008065CA"/>
    <w:rsid w:val="00806AD2"/>
    <w:rsid w:val="00806B1A"/>
    <w:rsid w:val="00807A9A"/>
    <w:rsid w:val="0081275F"/>
    <w:rsid w:val="00814066"/>
    <w:rsid w:val="00814231"/>
    <w:rsid w:val="00814243"/>
    <w:rsid w:val="008148B1"/>
    <w:rsid w:val="0081524A"/>
    <w:rsid w:val="00815B86"/>
    <w:rsid w:val="00816321"/>
    <w:rsid w:val="00816A27"/>
    <w:rsid w:val="00817464"/>
    <w:rsid w:val="00820097"/>
    <w:rsid w:val="0082114B"/>
    <w:rsid w:val="00821A01"/>
    <w:rsid w:val="00822855"/>
    <w:rsid w:val="00823A81"/>
    <w:rsid w:val="008245A8"/>
    <w:rsid w:val="008249E0"/>
    <w:rsid w:val="008259B2"/>
    <w:rsid w:val="00825B0A"/>
    <w:rsid w:val="008266A7"/>
    <w:rsid w:val="008276BF"/>
    <w:rsid w:val="008314DA"/>
    <w:rsid w:val="00831603"/>
    <w:rsid w:val="00831FE3"/>
    <w:rsid w:val="00832691"/>
    <w:rsid w:val="00832B5A"/>
    <w:rsid w:val="00833B09"/>
    <w:rsid w:val="00834155"/>
    <w:rsid w:val="00834177"/>
    <w:rsid w:val="008350A1"/>
    <w:rsid w:val="00842311"/>
    <w:rsid w:val="00842398"/>
    <w:rsid w:val="00842D39"/>
    <w:rsid w:val="00845472"/>
    <w:rsid w:val="008454E0"/>
    <w:rsid w:val="00845A37"/>
    <w:rsid w:val="00845B09"/>
    <w:rsid w:val="00845D89"/>
    <w:rsid w:val="00847247"/>
    <w:rsid w:val="008502C5"/>
    <w:rsid w:val="0085119D"/>
    <w:rsid w:val="00851932"/>
    <w:rsid w:val="00851DA5"/>
    <w:rsid w:val="0085209B"/>
    <w:rsid w:val="008522BB"/>
    <w:rsid w:val="008522D2"/>
    <w:rsid w:val="008525D3"/>
    <w:rsid w:val="008526EE"/>
    <w:rsid w:val="00852C04"/>
    <w:rsid w:val="008533D0"/>
    <w:rsid w:val="008543A3"/>
    <w:rsid w:val="00854510"/>
    <w:rsid w:val="00854FC6"/>
    <w:rsid w:val="008551E5"/>
    <w:rsid w:val="008559BD"/>
    <w:rsid w:val="00855F8D"/>
    <w:rsid w:val="00856B68"/>
    <w:rsid w:val="00857454"/>
    <w:rsid w:val="00857F96"/>
    <w:rsid w:val="00861688"/>
    <w:rsid w:val="00861CCF"/>
    <w:rsid w:val="008643C7"/>
    <w:rsid w:val="008661B3"/>
    <w:rsid w:val="00866765"/>
    <w:rsid w:val="008669CF"/>
    <w:rsid w:val="008675F1"/>
    <w:rsid w:val="008707D2"/>
    <w:rsid w:val="00870A64"/>
    <w:rsid w:val="00871584"/>
    <w:rsid w:val="0087159B"/>
    <w:rsid w:val="00872C10"/>
    <w:rsid w:val="008739AC"/>
    <w:rsid w:val="00875100"/>
    <w:rsid w:val="0087670D"/>
    <w:rsid w:val="008768E9"/>
    <w:rsid w:val="00876BCF"/>
    <w:rsid w:val="008772F0"/>
    <w:rsid w:val="00877DC0"/>
    <w:rsid w:val="00880529"/>
    <w:rsid w:val="008809D3"/>
    <w:rsid w:val="00880CC8"/>
    <w:rsid w:val="008819E8"/>
    <w:rsid w:val="00881C45"/>
    <w:rsid w:val="00881C6C"/>
    <w:rsid w:val="00883290"/>
    <w:rsid w:val="00883743"/>
    <w:rsid w:val="00883E52"/>
    <w:rsid w:val="0088560A"/>
    <w:rsid w:val="0088666E"/>
    <w:rsid w:val="008879B7"/>
    <w:rsid w:val="00887B73"/>
    <w:rsid w:val="00887F66"/>
    <w:rsid w:val="00890A31"/>
    <w:rsid w:val="00890BFC"/>
    <w:rsid w:val="00891EE1"/>
    <w:rsid w:val="00892270"/>
    <w:rsid w:val="00892A05"/>
    <w:rsid w:val="0089404F"/>
    <w:rsid w:val="00894061"/>
    <w:rsid w:val="00894B37"/>
    <w:rsid w:val="00896371"/>
    <w:rsid w:val="00896A38"/>
    <w:rsid w:val="008974D4"/>
    <w:rsid w:val="008978F9"/>
    <w:rsid w:val="00897D0B"/>
    <w:rsid w:val="008A0475"/>
    <w:rsid w:val="008A1E24"/>
    <w:rsid w:val="008A22F7"/>
    <w:rsid w:val="008A25AA"/>
    <w:rsid w:val="008A3045"/>
    <w:rsid w:val="008A346F"/>
    <w:rsid w:val="008A3DD5"/>
    <w:rsid w:val="008A3FD0"/>
    <w:rsid w:val="008A5429"/>
    <w:rsid w:val="008A61DE"/>
    <w:rsid w:val="008A6353"/>
    <w:rsid w:val="008A6930"/>
    <w:rsid w:val="008B05D1"/>
    <w:rsid w:val="008B060A"/>
    <w:rsid w:val="008B089D"/>
    <w:rsid w:val="008B1B12"/>
    <w:rsid w:val="008B25B8"/>
    <w:rsid w:val="008B348A"/>
    <w:rsid w:val="008B41CC"/>
    <w:rsid w:val="008B4A7F"/>
    <w:rsid w:val="008B591B"/>
    <w:rsid w:val="008B7AE2"/>
    <w:rsid w:val="008B7B29"/>
    <w:rsid w:val="008B7F5D"/>
    <w:rsid w:val="008C1A23"/>
    <w:rsid w:val="008C23FD"/>
    <w:rsid w:val="008C2A7F"/>
    <w:rsid w:val="008C44C8"/>
    <w:rsid w:val="008C7C18"/>
    <w:rsid w:val="008D0409"/>
    <w:rsid w:val="008D0CEF"/>
    <w:rsid w:val="008D1B12"/>
    <w:rsid w:val="008D323B"/>
    <w:rsid w:val="008D3DAD"/>
    <w:rsid w:val="008D435C"/>
    <w:rsid w:val="008D50F8"/>
    <w:rsid w:val="008D6D91"/>
    <w:rsid w:val="008D7E64"/>
    <w:rsid w:val="008E1131"/>
    <w:rsid w:val="008E2152"/>
    <w:rsid w:val="008E21A1"/>
    <w:rsid w:val="008E349F"/>
    <w:rsid w:val="008E44CC"/>
    <w:rsid w:val="008E548E"/>
    <w:rsid w:val="008E7E14"/>
    <w:rsid w:val="008F0A35"/>
    <w:rsid w:val="008F137E"/>
    <w:rsid w:val="008F1A60"/>
    <w:rsid w:val="008F2014"/>
    <w:rsid w:val="008F20C7"/>
    <w:rsid w:val="008F2BC7"/>
    <w:rsid w:val="008F2BE3"/>
    <w:rsid w:val="008F32D8"/>
    <w:rsid w:val="008F6359"/>
    <w:rsid w:val="008F6A78"/>
    <w:rsid w:val="008F6C0D"/>
    <w:rsid w:val="008F7599"/>
    <w:rsid w:val="009005FB"/>
    <w:rsid w:val="0090062F"/>
    <w:rsid w:val="00900B1A"/>
    <w:rsid w:val="009025FF"/>
    <w:rsid w:val="009030E6"/>
    <w:rsid w:val="009031D3"/>
    <w:rsid w:val="0090345A"/>
    <w:rsid w:val="00905639"/>
    <w:rsid w:val="00905A4E"/>
    <w:rsid w:val="00905EE5"/>
    <w:rsid w:val="009063A3"/>
    <w:rsid w:val="009065AC"/>
    <w:rsid w:val="00906AB1"/>
    <w:rsid w:val="009108C6"/>
    <w:rsid w:val="00910DAA"/>
    <w:rsid w:val="009111ED"/>
    <w:rsid w:val="00911354"/>
    <w:rsid w:val="00913E0E"/>
    <w:rsid w:val="00914DE4"/>
    <w:rsid w:val="00916933"/>
    <w:rsid w:val="009170F8"/>
    <w:rsid w:val="009171F8"/>
    <w:rsid w:val="009172F1"/>
    <w:rsid w:val="009174FB"/>
    <w:rsid w:val="009176CF"/>
    <w:rsid w:val="00917A0C"/>
    <w:rsid w:val="0092047B"/>
    <w:rsid w:val="00920DB7"/>
    <w:rsid w:val="0092105D"/>
    <w:rsid w:val="009220C2"/>
    <w:rsid w:val="009228DD"/>
    <w:rsid w:val="009233C2"/>
    <w:rsid w:val="009245F8"/>
    <w:rsid w:val="00925099"/>
    <w:rsid w:val="00926166"/>
    <w:rsid w:val="00927655"/>
    <w:rsid w:val="00927685"/>
    <w:rsid w:val="00930623"/>
    <w:rsid w:val="009308ED"/>
    <w:rsid w:val="00932201"/>
    <w:rsid w:val="0093274C"/>
    <w:rsid w:val="00932B16"/>
    <w:rsid w:val="009331A2"/>
    <w:rsid w:val="00933905"/>
    <w:rsid w:val="00933F5B"/>
    <w:rsid w:val="00934CD5"/>
    <w:rsid w:val="00935065"/>
    <w:rsid w:val="009352F7"/>
    <w:rsid w:val="00940451"/>
    <w:rsid w:val="009418CF"/>
    <w:rsid w:val="00941A90"/>
    <w:rsid w:val="00941E21"/>
    <w:rsid w:val="00942628"/>
    <w:rsid w:val="00943005"/>
    <w:rsid w:val="00943823"/>
    <w:rsid w:val="00945154"/>
    <w:rsid w:val="00945508"/>
    <w:rsid w:val="00945695"/>
    <w:rsid w:val="009456F2"/>
    <w:rsid w:val="0095097E"/>
    <w:rsid w:val="009536A6"/>
    <w:rsid w:val="0095388E"/>
    <w:rsid w:val="009546AC"/>
    <w:rsid w:val="00955A67"/>
    <w:rsid w:val="00955C1B"/>
    <w:rsid w:val="00956827"/>
    <w:rsid w:val="00956D8A"/>
    <w:rsid w:val="0096107C"/>
    <w:rsid w:val="009619B8"/>
    <w:rsid w:val="00961ABD"/>
    <w:rsid w:val="00962044"/>
    <w:rsid w:val="00963434"/>
    <w:rsid w:val="00964102"/>
    <w:rsid w:val="00964225"/>
    <w:rsid w:val="0096470B"/>
    <w:rsid w:val="00964F14"/>
    <w:rsid w:val="00965151"/>
    <w:rsid w:val="00965F2B"/>
    <w:rsid w:val="009661DB"/>
    <w:rsid w:val="0096665E"/>
    <w:rsid w:val="00966A1D"/>
    <w:rsid w:val="00967ACB"/>
    <w:rsid w:val="00967B27"/>
    <w:rsid w:val="00967CF9"/>
    <w:rsid w:val="009703CE"/>
    <w:rsid w:val="00970C44"/>
    <w:rsid w:val="00971C66"/>
    <w:rsid w:val="00972A25"/>
    <w:rsid w:val="00972B3F"/>
    <w:rsid w:val="00974612"/>
    <w:rsid w:val="00976241"/>
    <w:rsid w:val="009765A6"/>
    <w:rsid w:val="009806F0"/>
    <w:rsid w:val="009807E9"/>
    <w:rsid w:val="00981889"/>
    <w:rsid w:val="0098328C"/>
    <w:rsid w:val="00984897"/>
    <w:rsid w:val="00984C03"/>
    <w:rsid w:val="00984F7D"/>
    <w:rsid w:val="0098522E"/>
    <w:rsid w:val="00985E73"/>
    <w:rsid w:val="0098600E"/>
    <w:rsid w:val="0098621F"/>
    <w:rsid w:val="00986587"/>
    <w:rsid w:val="00990B7B"/>
    <w:rsid w:val="00990CB8"/>
    <w:rsid w:val="00991088"/>
    <w:rsid w:val="00991570"/>
    <w:rsid w:val="00991584"/>
    <w:rsid w:val="00991C86"/>
    <w:rsid w:val="0099422F"/>
    <w:rsid w:val="00994FF6"/>
    <w:rsid w:val="00996329"/>
    <w:rsid w:val="009A13B4"/>
    <w:rsid w:val="009A19AF"/>
    <w:rsid w:val="009A321D"/>
    <w:rsid w:val="009A47FA"/>
    <w:rsid w:val="009A4827"/>
    <w:rsid w:val="009A4F8F"/>
    <w:rsid w:val="009A4FC4"/>
    <w:rsid w:val="009A5791"/>
    <w:rsid w:val="009A5AF9"/>
    <w:rsid w:val="009A6C4B"/>
    <w:rsid w:val="009A6FC4"/>
    <w:rsid w:val="009B01DE"/>
    <w:rsid w:val="009B08EC"/>
    <w:rsid w:val="009B18B8"/>
    <w:rsid w:val="009B26E1"/>
    <w:rsid w:val="009B2B2D"/>
    <w:rsid w:val="009B3357"/>
    <w:rsid w:val="009B37B8"/>
    <w:rsid w:val="009B39BF"/>
    <w:rsid w:val="009B4D2C"/>
    <w:rsid w:val="009B5720"/>
    <w:rsid w:val="009B6A35"/>
    <w:rsid w:val="009B7445"/>
    <w:rsid w:val="009B7815"/>
    <w:rsid w:val="009B788D"/>
    <w:rsid w:val="009B7DA9"/>
    <w:rsid w:val="009C1430"/>
    <w:rsid w:val="009C1496"/>
    <w:rsid w:val="009C5BA3"/>
    <w:rsid w:val="009C5EE4"/>
    <w:rsid w:val="009C639C"/>
    <w:rsid w:val="009C6B7E"/>
    <w:rsid w:val="009C7353"/>
    <w:rsid w:val="009C7E2D"/>
    <w:rsid w:val="009D0F40"/>
    <w:rsid w:val="009D2222"/>
    <w:rsid w:val="009D230E"/>
    <w:rsid w:val="009D2461"/>
    <w:rsid w:val="009D2A91"/>
    <w:rsid w:val="009D2B97"/>
    <w:rsid w:val="009D2DEF"/>
    <w:rsid w:val="009D3E27"/>
    <w:rsid w:val="009D5749"/>
    <w:rsid w:val="009D652D"/>
    <w:rsid w:val="009D6AC6"/>
    <w:rsid w:val="009D73A0"/>
    <w:rsid w:val="009E1490"/>
    <w:rsid w:val="009E23C1"/>
    <w:rsid w:val="009E273E"/>
    <w:rsid w:val="009E28F1"/>
    <w:rsid w:val="009E2AF8"/>
    <w:rsid w:val="009E2B32"/>
    <w:rsid w:val="009E3F07"/>
    <w:rsid w:val="009E5177"/>
    <w:rsid w:val="009E584D"/>
    <w:rsid w:val="009E5A5D"/>
    <w:rsid w:val="009E62CC"/>
    <w:rsid w:val="009E75B7"/>
    <w:rsid w:val="009E780F"/>
    <w:rsid w:val="009E79E4"/>
    <w:rsid w:val="009F04C3"/>
    <w:rsid w:val="009F201F"/>
    <w:rsid w:val="009F2A1F"/>
    <w:rsid w:val="009F2CCC"/>
    <w:rsid w:val="009F317B"/>
    <w:rsid w:val="009F3234"/>
    <w:rsid w:val="009F4172"/>
    <w:rsid w:val="009F4514"/>
    <w:rsid w:val="009F4888"/>
    <w:rsid w:val="009F4DDC"/>
    <w:rsid w:val="009F5712"/>
    <w:rsid w:val="009F5C8F"/>
    <w:rsid w:val="009F63AE"/>
    <w:rsid w:val="009F690B"/>
    <w:rsid w:val="009F6B91"/>
    <w:rsid w:val="00A012B8"/>
    <w:rsid w:val="00A02CDF"/>
    <w:rsid w:val="00A03175"/>
    <w:rsid w:val="00A0529C"/>
    <w:rsid w:val="00A05559"/>
    <w:rsid w:val="00A05822"/>
    <w:rsid w:val="00A058B4"/>
    <w:rsid w:val="00A05A86"/>
    <w:rsid w:val="00A06106"/>
    <w:rsid w:val="00A06D98"/>
    <w:rsid w:val="00A07CB4"/>
    <w:rsid w:val="00A10A6C"/>
    <w:rsid w:val="00A11074"/>
    <w:rsid w:val="00A11652"/>
    <w:rsid w:val="00A11FCE"/>
    <w:rsid w:val="00A124F6"/>
    <w:rsid w:val="00A12A37"/>
    <w:rsid w:val="00A12B7A"/>
    <w:rsid w:val="00A13224"/>
    <w:rsid w:val="00A13335"/>
    <w:rsid w:val="00A147FA"/>
    <w:rsid w:val="00A14A3B"/>
    <w:rsid w:val="00A161AF"/>
    <w:rsid w:val="00A165CB"/>
    <w:rsid w:val="00A20009"/>
    <w:rsid w:val="00A21D54"/>
    <w:rsid w:val="00A224CE"/>
    <w:rsid w:val="00A2324B"/>
    <w:rsid w:val="00A24214"/>
    <w:rsid w:val="00A24C77"/>
    <w:rsid w:val="00A25CB6"/>
    <w:rsid w:val="00A25F38"/>
    <w:rsid w:val="00A2611B"/>
    <w:rsid w:val="00A30855"/>
    <w:rsid w:val="00A30955"/>
    <w:rsid w:val="00A30CC3"/>
    <w:rsid w:val="00A31258"/>
    <w:rsid w:val="00A322F2"/>
    <w:rsid w:val="00A32C86"/>
    <w:rsid w:val="00A32E10"/>
    <w:rsid w:val="00A33CB5"/>
    <w:rsid w:val="00A34248"/>
    <w:rsid w:val="00A356D1"/>
    <w:rsid w:val="00A360B8"/>
    <w:rsid w:val="00A36217"/>
    <w:rsid w:val="00A3648C"/>
    <w:rsid w:val="00A370DF"/>
    <w:rsid w:val="00A373CB"/>
    <w:rsid w:val="00A37854"/>
    <w:rsid w:val="00A410B9"/>
    <w:rsid w:val="00A41E7C"/>
    <w:rsid w:val="00A4268A"/>
    <w:rsid w:val="00A42873"/>
    <w:rsid w:val="00A42C24"/>
    <w:rsid w:val="00A43D5E"/>
    <w:rsid w:val="00A44A6C"/>
    <w:rsid w:val="00A44BDA"/>
    <w:rsid w:val="00A45434"/>
    <w:rsid w:val="00A463F7"/>
    <w:rsid w:val="00A472C2"/>
    <w:rsid w:val="00A502D9"/>
    <w:rsid w:val="00A50CB2"/>
    <w:rsid w:val="00A50F79"/>
    <w:rsid w:val="00A51656"/>
    <w:rsid w:val="00A54530"/>
    <w:rsid w:val="00A548D2"/>
    <w:rsid w:val="00A54D81"/>
    <w:rsid w:val="00A56618"/>
    <w:rsid w:val="00A56A54"/>
    <w:rsid w:val="00A57EAA"/>
    <w:rsid w:val="00A608EF"/>
    <w:rsid w:val="00A66533"/>
    <w:rsid w:val="00A66AAD"/>
    <w:rsid w:val="00A66C0D"/>
    <w:rsid w:val="00A67157"/>
    <w:rsid w:val="00A67927"/>
    <w:rsid w:val="00A70ECF"/>
    <w:rsid w:val="00A71A50"/>
    <w:rsid w:val="00A7238C"/>
    <w:rsid w:val="00A72706"/>
    <w:rsid w:val="00A72C27"/>
    <w:rsid w:val="00A7584C"/>
    <w:rsid w:val="00A75B50"/>
    <w:rsid w:val="00A765D1"/>
    <w:rsid w:val="00A7700E"/>
    <w:rsid w:val="00A77506"/>
    <w:rsid w:val="00A7773D"/>
    <w:rsid w:val="00A81370"/>
    <w:rsid w:val="00A817F2"/>
    <w:rsid w:val="00A8198E"/>
    <w:rsid w:val="00A81E55"/>
    <w:rsid w:val="00A8227E"/>
    <w:rsid w:val="00A82D7B"/>
    <w:rsid w:val="00A830EB"/>
    <w:rsid w:val="00A84910"/>
    <w:rsid w:val="00A84B69"/>
    <w:rsid w:val="00A852D2"/>
    <w:rsid w:val="00A85F16"/>
    <w:rsid w:val="00A85F20"/>
    <w:rsid w:val="00A86B3B"/>
    <w:rsid w:val="00A87148"/>
    <w:rsid w:val="00A87638"/>
    <w:rsid w:val="00A90033"/>
    <w:rsid w:val="00A91229"/>
    <w:rsid w:val="00A9179F"/>
    <w:rsid w:val="00A9234C"/>
    <w:rsid w:val="00A92E9E"/>
    <w:rsid w:val="00A93AD2"/>
    <w:rsid w:val="00A954D7"/>
    <w:rsid w:val="00A95A4D"/>
    <w:rsid w:val="00A96363"/>
    <w:rsid w:val="00A968E0"/>
    <w:rsid w:val="00A97721"/>
    <w:rsid w:val="00A97D56"/>
    <w:rsid w:val="00AA0ADE"/>
    <w:rsid w:val="00AA0B63"/>
    <w:rsid w:val="00AA151F"/>
    <w:rsid w:val="00AA2F34"/>
    <w:rsid w:val="00AA3511"/>
    <w:rsid w:val="00AA352C"/>
    <w:rsid w:val="00AA3883"/>
    <w:rsid w:val="00AA39E6"/>
    <w:rsid w:val="00AA46BF"/>
    <w:rsid w:val="00AA4A1D"/>
    <w:rsid w:val="00AA4E73"/>
    <w:rsid w:val="00AA5216"/>
    <w:rsid w:val="00AA58C5"/>
    <w:rsid w:val="00AA73F7"/>
    <w:rsid w:val="00AA7BE2"/>
    <w:rsid w:val="00AB15D9"/>
    <w:rsid w:val="00AB15F8"/>
    <w:rsid w:val="00AB1BFE"/>
    <w:rsid w:val="00AB1C33"/>
    <w:rsid w:val="00AB1E2F"/>
    <w:rsid w:val="00AB2523"/>
    <w:rsid w:val="00AB25A3"/>
    <w:rsid w:val="00AB25CD"/>
    <w:rsid w:val="00AB25F6"/>
    <w:rsid w:val="00AB2735"/>
    <w:rsid w:val="00AB3B3D"/>
    <w:rsid w:val="00AB3F0F"/>
    <w:rsid w:val="00AB416A"/>
    <w:rsid w:val="00AB4A04"/>
    <w:rsid w:val="00AB5304"/>
    <w:rsid w:val="00AB5E9E"/>
    <w:rsid w:val="00AB6339"/>
    <w:rsid w:val="00AB7D3E"/>
    <w:rsid w:val="00AB7F14"/>
    <w:rsid w:val="00AC12CC"/>
    <w:rsid w:val="00AC2577"/>
    <w:rsid w:val="00AC268B"/>
    <w:rsid w:val="00AC3409"/>
    <w:rsid w:val="00AC3EBC"/>
    <w:rsid w:val="00AC49BF"/>
    <w:rsid w:val="00AC540F"/>
    <w:rsid w:val="00AC5FCF"/>
    <w:rsid w:val="00AC66C8"/>
    <w:rsid w:val="00AC6EFA"/>
    <w:rsid w:val="00AC79C2"/>
    <w:rsid w:val="00AC7B0A"/>
    <w:rsid w:val="00AC7E01"/>
    <w:rsid w:val="00AD0A39"/>
    <w:rsid w:val="00AD0B1E"/>
    <w:rsid w:val="00AD0F88"/>
    <w:rsid w:val="00AD24FA"/>
    <w:rsid w:val="00AD29EA"/>
    <w:rsid w:val="00AD2DF7"/>
    <w:rsid w:val="00AD44AC"/>
    <w:rsid w:val="00AD51A2"/>
    <w:rsid w:val="00AD55FD"/>
    <w:rsid w:val="00AD5606"/>
    <w:rsid w:val="00AE0F71"/>
    <w:rsid w:val="00AE4087"/>
    <w:rsid w:val="00AE44CD"/>
    <w:rsid w:val="00AE5052"/>
    <w:rsid w:val="00AE5F2D"/>
    <w:rsid w:val="00AE689F"/>
    <w:rsid w:val="00AE699A"/>
    <w:rsid w:val="00AE6FEB"/>
    <w:rsid w:val="00AE75BE"/>
    <w:rsid w:val="00AE768F"/>
    <w:rsid w:val="00AF13FA"/>
    <w:rsid w:val="00AF1849"/>
    <w:rsid w:val="00AF24EF"/>
    <w:rsid w:val="00AF3501"/>
    <w:rsid w:val="00AF38F3"/>
    <w:rsid w:val="00AF3F26"/>
    <w:rsid w:val="00AF4C79"/>
    <w:rsid w:val="00AF5B41"/>
    <w:rsid w:val="00AF5F96"/>
    <w:rsid w:val="00AF641A"/>
    <w:rsid w:val="00AF67B0"/>
    <w:rsid w:val="00AF7EEB"/>
    <w:rsid w:val="00B00190"/>
    <w:rsid w:val="00B02A83"/>
    <w:rsid w:val="00B058C7"/>
    <w:rsid w:val="00B05C8B"/>
    <w:rsid w:val="00B05FFF"/>
    <w:rsid w:val="00B066F8"/>
    <w:rsid w:val="00B06A71"/>
    <w:rsid w:val="00B10E6E"/>
    <w:rsid w:val="00B113DE"/>
    <w:rsid w:val="00B1268F"/>
    <w:rsid w:val="00B12865"/>
    <w:rsid w:val="00B138E3"/>
    <w:rsid w:val="00B138E6"/>
    <w:rsid w:val="00B1419F"/>
    <w:rsid w:val="00B15352"/>
    <w:rsid w:val="00B1633C"/>
    <w:rsid w:val="00B1792B"/>
    <w:rsid w:val="00B20081"/>
    <w:rsid w:val="00B20826"/>
    <w:rsid w:val="00B2098E"/>
    <w:rsid w:val="00B21A16"/>
    <w:rsid w:val="00B21C37"/>
    <w:rsid w:val="00B21EE6"/>
    <w:rsid w:val="00B227BC"/>
    <w:rsid w:val="00B22B5D"/>
    <w:rsid w:val="00B22FE4"/>
    <w:rsid w:val="00B23DF8"/>
    <w:rsid w:val="00B24C59"/>
    <w:rsid w:val="00B25D1D"/>
    <w:rsid w:val="00B2651C"/>
    <w:rsid w:val="00B26F78"/>
    <w:rsid w:val="00B30297"/>
    <w:rsid w:val="00B30E4B"/>
    <w:rsid w:val="00B31B41"/>
    <w:rsid w:val="00B32E28"/>
    <w:rsid w:val="00B33659"/>
    <w:rsid w:val="00B342EE"/>
    <w:rsid w:val="00B378B3"/>
    <w:rsid w:val="00B40DCE"/>
    <w:rsid w:val="00B40EB9"/>
    <w:rsid w:val="00B41895"/>
    <w:rsid w:val="00B42211"/>
    <w:rsid w:val="00B42628"/>
    <w:rsid w:val="00B442A1"/>
    <w:rsid w:val="00B457B4"/>
    <w:rsid w:val="00B45A20"/>
    <w:rsid w:val="00B45B14"/>
    <w:rsid w:val="00B45F6E"/>
    <w:rsid w:val="00B46A27"/>
    <w:rsid w:val="00B47650"/>
    <w:rsid w:val="00B507BD"/>
    <w:rsid w:val="00B51082"/>
    <w:rsid w:val="00B51B32"/>
    <w:rsid w:val="00B51BC4"/>
    <w:rsid w:val="00B51C3F"/>
    <w:rsid w:val="00B51EA4"/>
    <w:rsid w:val="00B52D66"/>
    <w:rsid w:val="00B52DE3"/>
    <w:rsid w:val="00B543CA"/>
    <w:rsid w:val="00B544CB"/>
    <w:rsid w:val="00B54745"/>
    <w:rsid w:val="00B5474A"/>
    <w:rsid w:val="00B54AB1"/>
    <w:rsid w:val="00B54B03"/>
    <w:rsid w:val="00B55F1F"/>
    <w:rsid w:val="00B56E82"/>
    <w:rsid w:val="00B57069"/>
    <w:rsid w:val="00B61904"/>
    <w:rsid w:val="00B62C8E"/>
    <w:rsid w:val="00B63179"/>
    <w:rsid w:val="00B64075"/>
    <w:rsid w:val="00B64BBB"/>
    <w:rsid w:val="00B667B4"/>
    <w:rsid w:val="00B672F7"/>
    <w:rsid w:val="00B67C1D"/>
    <w:rsid w:val="00B70756"/>
    <w:rsid w:val="00B70865"/>
    <w:rsid w:val="00B70D56"/>
    <w:rsid w:val="00B71663"/>
    <w:rsid w:val="00B71DE8"/>
    <w:rsid w:val="00B72533"/>
    <w:rsid w:val="00B72E69"/>
    <w:rsid w:val="00B740FD"/>
    <w:rsid w:val="00B746C8"/>
    <w:rsid w:val="00B75205"/>
    <w:rsid w:val="00B76D9A"/>
    <w:rsid w:val="00B775F1"/>
    <w:rsid w:val="00B8075C"/>
    <w:rsid w:val="00B8227C"/>
    <w:rsid w:val="00B827A2"/>
    <w:rsid w:val="00B82826"/>
    <w:rsid w:val="00B829BB"/>
    <w:rsid w:val="00B82A47"/>
    <w:rsid w:val="00B82A84"/>
    <w:rsid w:val="00B8331E"/>
    <w:rsid w:val="00B85D22"/>
    <w:rsid w:val="00B907BF"/>
    <w:rsid w:val="00B90B20"/>
    <w:rsid w:val="00B92560"/>
    <w:rsid w:val="00B926EA"/>
    <w:rsid w:val="00B92DB2"/>
    <w:rsid w:val="00B92EF9"/>
    <w:rsid w:val="00B92EFD"/>
    <w:rsid w:val="00B936A9"/>
    <w:rsid w:val="00B96BA9"/>
    <w:rsid w:val="00B96D2A"/>
    <w:rsid w:val="00BA002F"/>
    <w:rsid w:val="00BA00E6"/>
    <w:rsid w:val="00BA050D"/>
    <w:rsid w:val="00BA1952"/>
    <w:rsid w:val="00BA22DF"/>
    <w:rsid w:val="00BA29A4"/>
    <w:rsid w:val="00BA2F12"/>
    <w:rsid w:val="00BA33ED"/>
    <w:rsid w:val="00BA5A93"/>
    <w:rsid w:val="00BA7670"/>
    <w:rsid w:val="00BA7E16"/>
    <w:rsid w:val="00BA7F10"/>
    <w:rsid w:val="00BB103A"/>
    <w:rsid w:val="00BB2A99"/>
    <w:rsid w:val="00BB329C"/>
    <w:rsid w:val="00BB5372"/>
    <w:rsid w:val="00BB548C"/>
    <w:rsid w:val="00BB68FF"/>
    <w:rsid w:val="00BB6E4E"/>
    <w:rsid w:val="00BB7047"/>
    <w:rsid w:val="00BC1AB9"/>
    <w:rsid w:val="00BC2EAD"/>
    <w:rsid w:val="00BC3065"/>
    <w:rsid w:val="00BC30C3"/>
    <w:rsid w:val="00BC36D9"/>
    <w:rsid w:val="00BC42B8"/>
    <w:rsid w:val="00BC638B"/>
    <w:rsid w:val="00BC71A8"/>
    <w:rsid w:val="00BC7F69"/>
    <w:rsid w:val="00BD03AC"/>
    <w:rsid w:val="00BD062D"/>
    <w:rsid w:val="00BD3475"/>
    <w:rsid w:val="00BD3BEC"/>
    <w:rsid w:val="00BD4555"/>
    <w:rsid w:val="00BD5822"/>
    <w:rsid w:val="00BD5A2A"/>
    <w:rsid w:val="00BD7BF3"/>
    <w:rsid w:val="00BD7F25"/>
    <w:rsid w:val="00BE061A"/>
    <w:rsid w:val="00BE0EA0"/>
    <w:rsid w:val="00BE1683"/>
    <w:rsid w:val="00BE174B"/>
    <w:rsid w:val="00BE225F"/>
    <w:rsid w:val="00BE25D2"/>
    <w:rsid w:val="00BE27F1"/>
    <w:rsid w:val="00BE2ED3"/>
    <w:rsid w:val="00BE3168"/>
    <w:rsid w:val="00BE354D"/>
    <w:rsid w:val="00BE3A09"/>
    <w:rsid w:val="00BE3B3F"/>
    <w:rsid w:val="00BE3E21"/>
    <w:rsid w:val="00BE5188"/>
    <w:rsid w:val="00BE5750"/>
    <w:rsid w:val="00BE7FF4"/>
    <w:rsid w:val="00BF15A9"/>
    <w:rsid w:val="00BF1FB0"/>
    <w:rsid w:val="00BF241A"/>
    <w:rsid w:val="00BF4788"/>
    <w:rsid w:val="00BF5328"/>
    <w:rsid w:val="00BF5606"/>
    <w:rsid w:val="00BF5E86"/>
    <w:rsid w:val="00BF5E9F"/>
    <w:rsid w:val="00BF7F88"/>
    <w:rsid w:val="00C0138A"/>
    <w:rsid w:val="00C032D1"/>
    <w:rsid w:val="00C0435A"/>
    <w:rsid w:val="00C04BEE"/>
    <w:rsid w:val="00C05B6F"/>
    <w:rsid w:val="00C066A4"/>
    <w:rsid w:val="00C06FF3"/>
    <w:rsid w:val="00C07DBE"/>
    <w:rsid w:val="00C07DE8"/>
    <w:rsid w:val="00C11612"/>
    <w:rsid w:val="00C13F11"/>
    <w:rsid w:val="00C13F76"/>
    <w:rsid w:val="00C14885"/>
    <w:rsid w:val="00C1497F"/>
    <w:rsid w:val="00C15AA1"/>
    <w:rsid w:val="00C15AB2"/>
    <w:rsid w:val="00C16705"/>
    <w:rsid w:val="00C175D1"/>
    <w:rsid w:val="00C178A8"/>
    <w:rsid w:val="00C17B8B"/>
    <w:rsid w:val="00C222B8"/>
    <w:rsid w:val="00C24023"/>
    <w:rsid w:val="00C24664"/>
    <w:rsid w:val="00C25067"/>
    <w:rsid w:val="00C26881"/>
    <w:rsid w:val="00C26BCA"/>
    <w:rsid w:val="00C27766"/>
    <w:rsid w:val="00C278B2"/>
    <w:rsid w:val="00C278F0"/>
    <w:rsid w:val="00C3073A"/>
    <w:rsid w:val="00C31055"/>
    <w:rsid w:val="00C313F9"/>
    <w:rsid w:val="00C3158C"/>
    <w:rsid w:val="00C31DE3"/>
    <w:rsid w:val="00C32670"/>
    <w:rsid w:val="00C33A38"/>
    <w:rsid w:val="00C33F17"/>
    <w:rsid w:val="00C348F6"/>
    <w:rsid w:val="00C3697E"/>
    <w:rsid w:val="00C3794E"/>
    <w:rsid w:val="00C404BE"/>
    <w:rsid w:val="00C4078C"/>
    <w:rsid w:val="00C410F0"/>
    <w:rsid w:val="00C434BC"/>
    <w:rsid w:val="00C4354C"/>
    <w:rsid w:val="00C43B7D"/>
    <w:rsid w:val="00C4449D"/>
    <w:rsid w:val="00C445AF"/>
    <w:rsid w:val="00C44B0F"/>
    <w:rsid w:val="00C456D1"/>
    <w:rsid w:val="00C464D7"/>
    <w:rsid w:val="00C51565"/>
    <w:rsid w:val="00C51F15"/>
    <w:rsid w:val="00C52B3B"/>
    <w:rsid w:val="00C54E54"/>
    <w:rsid w:val="00C56FBA"/>
    <w:rsid w:val="00C5742E"/>
    <w:rsid w:val="00C57B1E"/>
    <w:rsid w:val="00C60586"/>
    <w:rsid w:val="00C61306"/>
    <w:rsid w:val="00C618CC"/>
    <w:rsid w:val="00C621B7"/>
    <w:rsid w:val="00C6403C"/>
    <w:rsid w:val="00C64AAB"/>
    <w:rsid w:val="00C66170"/>
    <w:rsid w:val="00C66F1E"/>
    <w:rsid w:val="00C6742B"/>
    <w:rsid w:val="00C67684"/>
    <w:rsid w:val="00C67B76"/>
    <w:rsid w:val="00C7027C"/>
    <w:rsid w:val="00C703FD"/>
    <w:rsid w:val="00C705EC"/>
    <w:rsid w:val="00C70B9E"/>
    <w:rsid w:val="00C710D6"/>
    <w:rsid w:val="00C7181C"/>
    <w:rsid w:val="00C73FBB"/>
    <w:rsid w:val="00C75964"/>
    <w:rsid w:val="00C75B36"/>
    <w:rsid w:val="00C76CA5"/>
    <w:rsid w:val="00C77B46"/>
    <w:rsid w:val="00C81C78"/>
    <w:rsid w:val="00C82934"/>
    <w:rsid w:val="00C82C10"/>
    <w:rsid w:val="00C838D5"/>
    <w:rsid w:val="00C83992"/>
    <w:rsid w:val="00C84086"/>
    <w:rsid w:val="00C844F6"/>
    <w:rsid w:val="00C84BCF"/>
    <w:rsid w:val="00C85136"/>
    <w:rsid w:val="00C85D87"/>
    <w:rsid w:val="00C870DE"/>
    <w:rsid w:val="00C871F4"/>
    <w:rsid w:val="00C91CCB"/>
    <w:rsid w:val="00C92283"/>
    <w:rsid w:val="00C9243C"/>
    <w:rsid w:val="00C92B71"/>
    <w:rsid w:val="00C93DCE"/>
    <w:rsid w:val="00C94DAD"/>
    <w:rsid w:val="00C951D0"/>
    <w:rsid w:val="00C96766"/>
    <w:rsid w:val="00C96E6A"/>
    <w:rsid w:val="00C975B7"/>
    <w:rsid w:val="00C97BD6"/>
    <w:rsid w:val="00CA0334"/>
    <w:rsid w:val="00CA0C03"/>
    <w:rsid w:val="00CA0D11"/>
    <w:rsid w:val="00CA373B"/>
    <w:rsid w:val="00CA3BC7"/>
    <w:rsid w:val="00CA44EE"/>
    <w:rsid w:val="00CA4A8D"/>
    <w:rsid w:val="00CA4E1C"/>
    <w:rsid w:val="00CA648A"/>
    <w:rsid w:val="00CA6666"/>
    <w:rsid w:val="00CB012C"/>
    <w:rsid w:val="00CB0939"/>
    <w:rsid w:val="00CB1A77"/>
    <w:rsid w:val="00CB25D1"/>
    <w:rsid w:val="00CB2B52"/>
    <w:rsid w:val="00CB38B1"/>
    <w:rsid w:val="00CB3B20"/>
    <w:rsid w:val="00CB4531"/>
    <w:rsid w:val="00CB470A"/>
    <w:rsid w:val="00CB4977"/>
    <w:rsid w:val="00CB4A6D"/>
    <w:rsid w:val="00CB5CAD"/>
    <w:rsid w:val="00CB5CD9"/>
    <w:rsid w:val="00CB603D"/>
    <w:rsid w:val="00CB7119"/>
    <w:rsid w:val="00CB7243"/>
    <w:rsid w:val="00CC0858"/>
    <w:rsid w:val="00CC0F34"/>
    <w:rsid w:val="00CC11AE"/>
    <w:rsid w:val="00CC1630"/>
    <w:rsid w:val="00CC19BB"/>
    <w:rsid w:val="00CC200B"/>
    <w:rsid w:val="00CC2182"/>
    <w:rsid w:val="00CC3E85"/>
    <w:rsid w:val="00CC4D3D"/>
    <w:rsid w:val="00CC7A92"/>
    <w:rsid w:val="00CD0AAF"/>
    <w:rsid w:val="00CD16A0"/>
    <w:rsid w:val="00CD16A7"/>
    <w:rsid w:val="00CD2FBD"/>
    <w:rsid w:val="00CD3173"/>
    <w:rsid w:val="00CD39B9"/>
    <w:rsid w:val="00CD3E1B"/>
    <w:rsid w:val="00CD42A3"/>
    <w:rsid w:val="00CD48D6"/>
    <w:rsid w:val="00CD5702"/>
    <w:rsid w:val="00CD6C97"/>
    <w:rsid w:val="00CD72B9"/>
    <w:rsid w:val="00CD750E"/>
    <w:rsid w:val="00CD7FF1"/>
    <w:rsid w:val="00CE06BE"/>
    <w:rsid w:val="00CE24B4"/>
    <w:rsid w:val="00CE2CF7"/>
    <w:rsid w:val="00CE3F60"/>
    <w:rsid w:val="00CE455B"/>
    <w:rsid w:val="00CE5CCA"/>
    <w:rsid w:val="00CE5FBD"/>
    <w:rsid w:val="00CE65DB"/>
    <w:rsid w:val="00CE7D19"/>
    <w:rsid w:val="00CF04E0"/>
    <w:rsid w:val="00CF065E"/>
    <w:rsid w:val="00CF0AE5"/>
    <w:rsid w:val="00CF138B"/>
    <w:rsid w:val="00CF2329"/>
    <w:rsid w:val="00CF235A"/>
    <w:rsid w:val="00CF35BC"/>
    <w:rsid w:val="00CF3A5F"/>
    <w:rsid w:val="00CF3E08"/>
    <w:rsid w:val="00CF5225"/>
    <w:rsid w:val="00CF58BD"/>
    <w:rsid w:val="00CF59C5"/>
    <w:rsid w:val="00CF5BF8"/>
    <w:rsid w:val="00CF7558"/>
    <w:rsid w:val="00CF77FD"/>
    <w:rsid w:val="00D00EBD"/>
    <w:rsid w:val="00D010C0"/>
    <w:rsid w:val="00D0158C"/>
    <w:rsid w:val="00D02189"/>
    <w:rsid w:val="00D0281A"/>
    <w:rsid w:val="00D02A14"/>
    <w:rsid w:val="00D02D55"/>
    <w:rsid w:val="00D040FD"/>
    <w:rsid w:val="00D05C12"/>
    <w:rsid w:val="00D05C3C"/>
    <w:rsid w:val="00D06305"/>
    <w:rsid w:val="00D06AD1"/>
    <w:rsid w:val="00D06FB0"/>
    <w:rsid w:val="00D07158"/>
    <w:rsid w:val="00D07A94"/>
    <w:rsid w:val="00D10D4A"/>
    <w:rsid w:val="00D10EA2"/>
    <w:rsid w:val="00D1205D"/>
    <w:rsid w:val="00D12C7E"/>
    <w:rsid w:val="00D13C74"/>
    <w:rsid w:val="00D1568F"/>
    <w:rsid w:val="00D16D33"/>
    <w:rsid w:val="00D209CB"/>
    <w:rsid w:val="00D22898"/>
    <w:rsid w:val="00D2697E"/>
    <w:rsid w:val="00D278DC"/>
    <w:rsid w:val="00D30236"/>
    <w:rsid w:val="00D30261"/>
    <w:rsid w:val="00D3091F"/>
    <w:rsid w:val="00D30C41"/>
    <w:rsid w:val="00D3188D"/>
    <w:rsid w:val="00D33680"/>
    <w:rsid w:val="00D34171"/>
    <w:rsid w:val="00D34539"/>
    <w:rsid w:val="00D34D9E"/>
    <w:rsid w:val="00D34E83"/>
    <w:rsid w:val="00D354EE"/>
    <w:rsid w:val="00D35698"/>
    <w:rsid w:val="00D356E2"/>
    <w:rsid w:val="00D35A3F"/>
    <w:rsid w:val="00D36435"/>
    <w:rsid w:val="00D36FB7"/>
    <w:rsid w:val="00D373AC"/>
    <w:rsid w:val="00D3772F"/>
    <w:rsid w:val="00D40823"/>
    <w:rsid w:val="00D40EBD"/>
    <w:rsid w:val="00D413B0"/>
    <w:rsid w:val="00D42CD0"/>
    <w:rsid w:val="00D435DC"/>
    <w:rsid w:val="00D44DE0"/>
    <w:rsid w:val="00D44DF4"/>
    <w:rsid w:val="00D462A9"/>
    <w:rsid w:val="00D4667A"/>
    <w:rsid w:val="00D46808"/>
    <w:rsid w:val="00D46F15"/>
    <w:rsid w:val="00D479B5"/>
    <w:rsid w:val="00D51798"/>
    <w:rsid w:val="00D525A0"/>
    <w:rsid w:val="00D5295E"/>
    <w:rsid w:val="00D53C27"/>
    <w:rsid w:val="00D55103"/>
    <w:rsid w:val="00D551D2"/>
    <w:rsid w:val="00D623BB"/>
    <w:rsid w:val="00D627F6"/>
    <w:rsid w:val="00D6366B"/>
    <w:rsid w:val="00D63A66"/>
    <w:rsid w:val="00D63E71"/>
    <w:rsid w:val="00D64D24"/>
    <w:rsid w:val="00D65097"/>
    <w:rsid w:val="00D650DB"/>
    <w:rsid w:val="00D6570D"/>
    <w:rsid w:val="00D65BCC"/>
    <w:rsid w:val="00D6660C"/>
    <w:rsid w:val="00D67743"/>
    <w:rsid w:val="00D67BAF"/>
    <w:rsid w:val="00D67DF7"/>
    <w:rsid w:val="00D70231"/>
    <w:rsid w:val="00D70357"/>
    <w:rsid w:val="00D703C2"/>
    <w:rsid w:val="00D704D4"/>
    <w:rsid w:val="00D713F6"/>
    <w:rsid w:val="00D73C5A"/>
    <w:rsid w:val="00D751C3"/>
    <w:rsid w:val="00D76739"/>
    <w:rsid w:val="00D76A86"/>
    <w:rsid w:val="00D76C56"/>
    <w:rsid w:val="00D77E42"/>
    <w:rsid w:val="00D807EF"/>
    <w:rsid w:val="00D80BF2"/>
    <w:rsid w:val="00D80CF9"/>
    <w:rsid w:val="00D810C0"/>
    <w:rsid w:val="00D81654"/>
    <w:rsid w:val="00D824D6"/>
    <w:rsid w:val="00D829C0"/>
    <w:rsid w:val="00D83931"/>
    <w:rsid w:val="00D85902"/>
    <w:rsid w:val="00D85ED4"/>
    <w:rsid w:val="00D85EF6"/>
    <w:rsid w:val="00D863A3"/>
    <w:rsid w:val="00D86C56"/>
    <w:rsid w:val="00D86CED"/>
    <w:rsid w:val="00D86D90"/>
    <w:rsid w:val="00D8720B"/>
    <w:rsid w:val="00D8768F"/>
    <w:rsid w:val="00D87F5E"/>
    <w:rsid w:val="00D901E7"/>
    <w:rsid w:val="00D91397"/>
    <w:rsid w:val="00D91821"/>
    <w:rsid w:val="00D91908"/>
    <w:rsid w:val="00D924A7"/>
    <w:rsid w:val="00D92859"/>
    <w:rsid w:val="00D928EA"/>
    <w:rsid w:val="00D930C4"/>
    <w:rsid w:val="00D9376F"/>
    <w:rsid w:val="00D93EF7"/>
    <w:rsid w:val="00D95099"/>
    <w:rsid w:val="00D95112"/>
    <w:rsid w:val="00D95CA4"/>
    <w:rsid w:val="00D977C5"/>
    <w:rsid w:val="00D97A0A"/>
    <w:rsid w:val="00D97BCA"/>
    <w:rsid w:val="00DA1FBF"/>
    <w:rsid w:val="00DA2D86"/>
    <w:rsid w:val="00DA3611"/>
    <w:rsid w:val="00DA45D0"/>
    <w:rsid w:val="00DA583B"/>
    <w:rsid w:val="00DA5EC7"/>
    <w:rsid w:val="00DA6E28"/>
    <w:rsid w:val="00DB075A"/>
    <w:rsid w:val="00DB0B21"/>
    <w:rsid w:val="00DB264E"/>
    <w:rsid w:val="00DB29E7"/>
    <w:rsid w:val="00DB2ADF"/>
    <w:rsid w:val="00DB32E2"/>
    <w:rsid w:val="00DB3D32"/>
    <w:rsid w:val="00DB4769"/>
    <w:rsid w:val="00DB4B3D"/>
    <w:rsid w:val="00DB545C"/>
    <w:rsid w:val="00DB55DC"/>
    <w:rsid w:val="00DB6052"/>
    <w:rsid w:val="00DB799D"/>
    <w:rsid w:val="00DC0C82"/>
    <w:rsid w:val="00DC11AA"/>
    <w:rsid w:val="00DC26F4"/>
    <w:rsid w:val="00DC294C"/>
    <w:rsid w:val="00DC2D51"/>
    <w:rsid w:val="00DC4197"/>
    <w:rsid w:val="00DC4DB4"/>
    <w:rsid w:val="00DC5735"/>
    <w:rsid w:val="00DC75A0"/>
    <w:rsid w:val="00DC7888"/>
    <w:rsid w:val="00DD154F"/>
    <w:rsid w:val="00DD1B91"/>
    <w:rsid w:val="00DD2143"/>
    <w:rsid w:val="00DD2D98"/>
    <w:rsid w:val="00DD450C"/>
    <w:rsid w:val="00DD5043"/>
    <w:rsid w:val="00DD52DE"/>
    <w:rsid w:val="00DD6053"/>
    <w:rsid w:val="00DD7A06"/>
    <w:rsid w:val="00DE00BA"/>
    <w:rsid w:val="00DE0C32"/>
    <w:rsid w:val="00DE0FB7"/>
    <w:rsid w:val="00DE18AB"/>
    <w:rsid w:val="00DE2C19"/>
    <w:rsid w:val="00DE2DB1"/>
    <w:rsid w:val="00DE6A29"/>
    <w:rsid w:val="00DE6B85"/>
    <w:rsid w:val="00DE71DF"/>
    <w:rsid w:val="00DE777D"/>
    <w:rsid w:val="00DE7F84"/>
    <w:rsid w:val="00DF1049"/>
    <w:rsid w:val="00DF19CF"/>
    <w:rsid w:val="00DF228C"/>
    <w:rsid w:val="00DF22B2"/>
    <w:rsid w:val="00DF4345"/>
    <w:rsid w:val="00DF6317"/>
    <w:rsid w:val="00DF7038"/>
    <w:rsid w:val="00DF70E1"/>
    <w:rsid w:val="00DF7A97"/>
    <w:rsid w:val="00DF7FC2"/>
    <w:rsid w:val="00E000DA"/>
    <w:rsid w:val="00E005D4"/>
    <w:rsid w:val="00E00B08"/>
    <w:rsid w:val="00E00D75"/>
    <w:rsid w:val="00E01407"/>
    <w:rsid w:val="00E0231F"/>
    <w:rsid w:val="00E02D24"/>
    <w:rsid w:val="00E03527"/>
    <w:rsid w:val="00E0408B"/>
    <w:rsid w:val="00E04237"/>
    <w:rsid w:val="00E04A24"/>
    <w:rsid w:val="00E04C98"/>
    <w:rsid w:val="00E05255"/>
    <w:rsid w:val="00E054D8"/>
    <w:rsid w:val="00E066FB"/>
    <w:rsid w:val="00E0685F"/>
    <w:rsid w:val="00E06A0F"/>
    <w:rsid w:val="00E06B37"/>
    <w:rsid w:val="00E06B89"/>
    <w:rsid w:val="00E10367"/>
    <w:rsid w:val="00E10ED7"/>
    <w:rsid w:val="00E111A5"/>
    <w:rsid w:val="00E1214F"/>
    <w:rsid w:val="00E124E3"/>
    <w:rsid w:val="00E133D7"/>
    <w:rsid w:val="00E13AEA"/>
    <w:rsid w:val="00E14BE3"/>
    <w:rsid w:val="00E163BC"/>
    <w:rsid w:val="00E16C6F"/>
    <w:rsid w:val="00E16D3F"/>
    <w:rsid w:val="00E1763D"/>
    <w:rsid w:val="00E20422"/>
    <w:rsid w:val="00E21202"/>
    <w:rsid w:val="00E21D3F"/>
    <w:rsid w:val="00E22998"/>
    <w:rsid w:val="00E22BC4"/>
    <w:rsid w:val="00E22BDA"/>
    <w:rsid w:val="00E2379F"/>
    <w:rsid w:val="00E24798"/>
    <w:rsid w:val="00E24ED7"/>
    <w:rsid w:val="00E25703"/>
    <w:rsid w:val="00E25AB1"/>
    <w:rsid w:val="00E25AC3"/>
    <w:rsid w:val="00E25C8F"/>
    <w:rsid w:val="00E27E91"/>
    <w:rsid w:val="00E305F4"/>
    <w:rsid w:val="00E30DB5"/>
    <w:rsid w:val="00E31397"/>
    <w:rsid w:val="00E3222A"/>
    <w:rsid w:val="00E32431"/>
    <w:rsid w:val="00E3321D"/>
    <w:rsid w:val="00E3329F"/>
    <w:rsid w:val="00E33AB4"/>
    <w:rsid w:val="00E35978"/>
    <w:rsid w:val="00E37427"/>
    <w:rsid w:val="00E37508"/>
    <w:rsid w:val="00E3761E"/>
    <w:rsid w:val="00E3762D"/>
    <w:rsid w:val="00E376B6"/>
    <w:rsid w:val="00E401C7"/>
    <w:rsid w:val="00E4066E"/>
    <w:rsid w:val="00E41071"/>
    <w:rsid w:val="00E41798"/>
    <w:rsid w:val="00E42B0E"/>
    <w:rsid w:val="00E440FB"/>
    <w:rsid w:val="00E44B6F"/>
    <w:rsid w:val="00E45417"/>
    <w:rsid w:val="00E45483"/>
    <w:rsid w:val="00E458FF"/>
    <w:rsid w:val="00E50483"/>
    <w:rsid w:val="00E51492"/>
    <w:rsid w:val="00E517EF"/>
    <w:rsid w:val="00E56A9F"/>
    <w:rsid w:val="00E5702E"/>
    <w:rsid w:val="00E570BD"/>
    <w:rsid w:val="00E577E1"/>
    <w:rsid w:val="00E60089"/>
    <w:rsid w:val="00E60CEE"/>
    <w:rsid w:val="00E6140B"/>
    <w:rsid w:val="00E62B83"/>
    <w:rsid w:val="00E63B66"/>
    <w:rsid w:val="00E63C9F"/>
    <w:rsid w:val="00E64731"/>
    <w:rsid w:val="00E64774"/>
    <w:rsid w:val="00E64C7F"/>
    <w:rsid w:val="00E651B9"/>
    <w:rsid w:val="00E65826"/>
    <w:rsid w:val="00E65DF4"/>
    <w:rsid w:val="00E667B2"/>
    <w:rsid w:val="00E67810"/>
    <w:rsid w:val="00E67C41"/>
    <w:rsid w:val="00E70B02"/>
    <w:rsid w:val="00E72230"/>
    <w:rsid w:val="00E7295B"/>
    <w:rsid w:val="00E73283"/>
    <w:rsid w:val="00E73377"/>
    <w:rsid w:val="00E7477C"/>
    <w:rsid w:val="00E76400"/>
    <w:rsid w:val="00E76C07"/>
    <w:rsid w:val="00E77C2B"/>
    <w:rsid w:val="00E8001A"/>
    <w:rsid w:val="00E80068"/>
    <w:rsid w:val="00E80BFF"/>
    <w:rsid w:val="00E8179C"/>
    <w:rsid w:val="00E81CC1"/>
    <w:rsid w:val="00E83EC9"/>
    <w:rsid w:val="00E84814"/>
    <w:rsid w:val="00E854A5"/>
    <w:rsid w:val="00E85BE2"/>
    <w:rsid w:val="00E8644E"/>
    <w:rsid w:val="00E86815"/>
    <w:rsid w:val="00E86FA8"/>
    <w:rsid w:val="00E87321"/>
    <w:rsid w:val="00E87D2A"/>
    <w:rsid w:val="00E87D5E"/>
    <w:rsid w:val="00E87DDB"/>
    <w:rsid w:val="00E90619"/>
    <w:rsid w:val="00E90F1F"/>
    <w:rsid w:val="00E91105"/>
    <w:rsid w:val="00E915F0"/>
    <w:rsid w:val="00E927D5"/>
    <w:rsid w:val="00E92989"/>
    <w:rsid w:val="00E9336F"/>
    <w:rsid w:val="00E9504A"/>
    <w:rsid w:val="00E95CCA"/>
    <w:rsid w:val="00E95FD7"/>
    <w:rsid w:val="00E97011"/>
    <w:rsid w:val="00E9703D"/>
    <w:rsid w:val="00E97246"/>
    <w:rsid w:val="00EA31BA"/>
    <w:rsid w:val="00EA4470"/>
    <w:rsid w:val="00EA4EFE"/>
    <w:rsid w:val="00EA56A3"/>
    <w:rsid w:val="00EA5E79"/>
    <w:rsid w:val="00EA6C70"/>
    <w:rsid w:val="00EA7968"/>
    <w:rsid w:val="00EB029E"/>
    <w:rsid w:val="00EB11CA"/>
    <w:rsid w:val="00EB1D10"/>
    <w:rsid w:val="00EB1E1A"/>
    <w:rsid w:val="00EB31B9"/>
    <w:rsid w:val="00EB35C2"/>
    <w:rsid w:val="00EB39ED"/>
    <w:rsid w:val="00EB4470"/>
    <w:rsid w:val="00EB4A73"/>
    <w:rsid w:val="00EB4B37"/>
    <w:rsid w:val="00EB520B"/>
    <w:rsid w:val="00EB5456"/>
    <w:rsid w:val="00EB63F6"/>
    <w:rsid w:val="00EB6499"/>
    <w:rsid w:val="00EB6752"/>
    <w:rsid w:val="00EB6AED"/>
    <w:rsid w:val="00EB7A4C"/>
    <w:rsid w:val="00EB7E58"/>
    <w:rsid w:val="00EC1DB1"/>
    <w:rsid w:val="00EC2CBB"/>
    <w:rsid w:val="00EC4C89"/>
    <w:rsid w:val="00EC4DD1"/>
    <w:rsid w:val="00EC52A3"/>
    <w:rsid w:val="00EC543A"/>
    <w:rsid w:val="00EC56DF"/>
    <w:rsid w:val="00EC6423"/>
    <w:rsid w:val="00EC74F2"/>
    <w:rsid w:val="00EC76AB"/>
    <w:rsid w:val="00EC7982"/>
    <w:rsid w:val="00ED0202"/>
    <w:rsid w:val="00ED0390"/>
    <w:rsid w:val="00ED13D5"/>
    <w:rsid w:val="00ED1BCD"/>
    <w:rsid w:val="00ED1FD0"/>
    <w:rsid w:val="00ED2293"/>
    <w:rsid w:val="00ED243E"/>
    <w:rsid w:val="00ED3EA1"/>
    <w:rsid w:val="00ED5260"/>
    <w:rsid w:val="00ED5A94"/>
    <w:rsid w:val="00ED66FE"/>
    <w:rsid w:val="00ED76E4"/>
    <w:rsid w:val="00ED794B"/>
    <w:rsid w:val="00ED7B13"/>
    <w:rsid w:val="00EE2AD5"/>
    <w:rsid w:val="00EE2BEC"/>
    <w:rsid w:val="00EE3B6D"/>
    <w:rsid w:val="00EE4801"/>
    <w:rsid w:val="00EE4DCD"/>
    <w:rsid w:val="00EE51DC"/>
    <w:rsid w:val="00EE5F19"/>
    <w:rsid w:val="00EE6957"/>
    <w:rsid w:val="00EE6D26"/>
    <w:rsid w:val="00EE71F6"/>
    <w:rsid w:val="00EE779F"/>
    <w:rsid w:val="00EE7A4D"/>
    <w:rsid w:val="00EE7AD4"/>
    <w:rsid w:val="00EF1249"/>
    <w:rsid w:val="00EF29C3"/>
    <w:rsid w:val="00EF3701"/>
    <w:rsid w:val="00EF37CD"/>
    <w:rsid w:val="00EF55AF"/>
    <w:rsid w:val="00EF5643"/>
    <w:rsid w:val="00EF5BB9"/>
    <w:rsid w:val="00EF5D73"/>
    <w:rsid w:val="00EF5F56"/>
    <w:rsid w:val="00EF6050"/>
    <w:rsid w:val="00EF607E"/>
    <w:rsid w:val="00EF6132"/>
    <w:rsid w:val="00EF6AE0"/>
    <w:rsid w:val="00EF7052"/>
    <w:rsid w:val="00EF7384"/>
    <w:rsid w:val="00F008B8"/>
    <w:rsid w:val="00F00A4C"/>
    <w:rsid w:val="00F00FF8"/>
    <w:rsid w:val="00F03486"/>
    <w:rsid w:val="00F04F0D"/>
    <w:rsid w:val="00F0645D"/>
    <w:rsid w:val="00F06F24"/>
    <w:rsid w:val="00F07759"/>
    <w:rsid w:val="00F078D2"/>
    <w:rsid w:val="00F079B6"/>
    <w:rsid w:val="00F079F1"/>
    <w:rsid w:val="00F07B2C"/>
    <w:rsid w:val="00F106C0"/>
    <w:rsid w:val="00F108D9"/>
    <w:rsid w:val="00F11CE8"/>
    <w:rsid w:val="00F12DBF"/>
    <w:rsid w:val="00F1315C"/>
    <w:rsid w:val="00F138DD"/>
    <w:rsid w:val="00F13A1D"/>
    <w:rsid w:val="00F1510B"/>
    <w:rsid w:val="00F15FFC"/>
    <w:rsid w:val="00F1697A"/>
    <w:rsid w:val="00F170F5"/>
    <w:rsid w:val="00F20660"/>
    <w:rsid w:val="00F20FFA"/>
    <w:rsid w:val="00F21350"/>
    <w:rsid w:val="00F21530"/>
    <w:rsid w:val="00F21A20"/>
    <w:rsid w:val="00F22C7D"/>
    <w:rsid w:val="00F25F3B"/>
    <w:rsid w:val="00F261A4"/>
    <w:rsid w:val="00F30557"/>
    <w:rsid w:val="00F30942"/>
    <w:rsid w:val="00F30E87"/>
    <w:rsid w:val="00F32E52"/>
    <w:rsid w:val="00F357E6"/>
    <w:rsid w:val="00F37D56"/>
    <w:rsid w:val="00F40786"/>
    <w:rsid w:val="00F42A4D"/>
    <w:rsid w:val="00F42DFC"/>
    <w:rsid w:val="00F44FB7"/>
    <w:rsid w:val="00F45087"/>
    <w:rsid w:val="00F461E6"/>
    <w:rsid w:val="00F46FE9"/>
    <w:rsid w:val="00F47C7E"/>
    <w:rsid w:val="00F47E85"/>
    <w:rsid w:val="00F5137B"/>
    <w:rsid w:val="00F51FF9"/>
    <w:rsid w:val="00F53033"/>
    <w:rsid w:val="00F5373C"/>
    <w:rsid w:val="00F54C64"/>
    <w:rsid w:val="00F55C8A"/>
    <w:rsid w:val="00F56173"/>
    <w:rsid w:val="00F57822"/>
    <w:rsid w:val="00F57E7D"/>
    <w:rsid w:val="00F609FF"/>
    <w:rsid w:val="00F62810"/>
    <w:rsid w:val="00F636FF"/>
    <w:rsid w:val="00F65704"/>
    <w:rsid w:val="00F660B1"/>
    <w:rsid w:val="00F6680C"/>
    <w:rsid w:val="00F67995"/>
    <w:rsid w:val="00F67BCE"/>
    <w:rsid w:val="00F67F50"/>
    <w:rsid w:val="00F7045C"/>
    <w:rsid w:val="00F70A36"/>
    <w:rsid w:val="00F71C0B"/>
    <w:rsid w:val="00F72884"/>
    <w:rsid w:val="00F72BD7"/>
    <w:rsid w:val="00F72F5C"/>
    <w:rsid w:val="00F73007"/>
    <w:rsid w:val="00F73239"/>
    <w:rsid w:val="00F73861"/>
    <w:rsid w:val="00F7461F"/>
    <w:rsid w:val="00F747D9"/>
    <w:rsid w:val="00F748B5"/>
    <w:rsid w:val="00F75CBD"/>
    <w:rsid w:val="00F7644A"/>
    <w:rsid w:val="00F768E4"/>
    <w:rsid w:val="00F77DC6"/>
    <w:rsid w:val="00F80454"/>
    <w:rsid w:val="00F80590"/>
    <w:rsid w:val="00F806B4"/>
    <w:rsid w:val="00F808ED"/>
    <w:rsid w:val="00F80CCE"/>
    <w:rsid w:val="00F8199F"/>
    <w:rsid w:val="00F829A0"/>
    <w:rsid w:val="00F82B82"/>
    <w:rsid w:val="00F8324D"/>
    <w:rsid w:val="00F84896"/>
    <w:rsid w:val="00F84D5A"/>
    <w:rsid w:val="00F85F6D"/>
    <w:rsid w:val="00F8725C"/>
    <w:rsid w:val="00F9057F"/>
    <w:rsid w:val="00F90652"/>
    <w:rsid w:val="00F91146"/>
    <w:rsid w:val="00F91D4F"/>
    <w:rsid w:val="00F92CAD"/>
    <w:rsid w:val="00F92DC4"/>
    <w:rsid w:val="00F92E0A"/>
    <w:rsid w:val="00F92ECB"/>
    <w:rsid w:val="00F92F73"/>
    <w:rsid w:val="00F93523"/>
    <w:rsid w:val="00F94262"/>
    <w:rsid w:val="00F94685"/>
    <w:rsid w:val="00F9507A"/>
    <w:rsid w:val="00F95EF5"/>
    <w:rsid w:val="00F96018"/>
    <w:rsid w:val="00F96E4A"/>
    <w:rsid w:val="00F974CB"/>
    <w:rsid w:val="00FA23A6"/>
    <w:rsid w:val="00FA2947"/>
    <w:rsid w:val="00FA3483"/>
    <w:rsid w:val="00FA41FE"/>
    <w:rsid w:val="00FA5190"/>
    <w:rsid w:val="00FA5DD6"/>
    <w:rsid w:val="00FA67D8"/>
    <w:rsid w:val="00FA6B03"/>
    <w:rsid w:val="00FA752F"/>
    <w:rsid w:val="00FA7B22"/>
    <w:rsid w:val="00FB0E91"/>
    <w:rsid w:val="00FB104C"/>
    <w:rsid w:val="00FB13DA"/>
    <w:rsid w:val="00FB17A5"/>
    <w:rsid w:val="00FB268E"/>
    <w:rsid w:val="00FB27C8"/>
    <w:rsid w:val="00FB3B00"/>
    <w:rsid w:val="00FB4438"/>
    <w:rsid w:val="00FB4649"/>
    <w:rsid w:val="00FB4D78"/>
    <w:rsid w:val="00FB4F1A"/>
    <w:rsid w:val="00FB614B"/>
    <w:rsid w:val="00FB68AE"/>
    <w:rsid w:val="00FB6BCB"/>
    <w:rsid w:val="00FC0883"/>
    <w:rsid w:val="00FC1658"/>
    <w:rsid w:val="00FC27CF"/>
    <w:rsid w:val="00FC38BD"/>
    <w:rsid w:val="00FC39F3"/>
    <w:rsid w:val="00FC45F9"/>
    <w:rsid w:val="00FC5686"/>
    <w:rsid w:val="00FC5708"/>
    <w:rsid w:val="00FC5A5A"/>
    <w:rsid w:val="00FC7117"/>
    <w:rsid w:val="00FC7387"/>
    <w:rsid w:val="00FD034C"/>
    <w:rsid w:val="00FD0F1E"/>
    <w:rsid w:val="00FD1705"/>
    <w:rsid w:val="00FD33F6"/>
    <w:rsid w:val="00FD3AED"/>
    <w:rsid w:val="00FD5A9F"/>
    <w:rsid w:val="00FE193B"/>
    <w:rsid w:val="00FE3AA7"/>
    <w:rsid w:val="00FE3FD6"/>
    <w:rsid w:val="00FE4A09"/>
    <w:rsid w:val="00FE4F10"/>
    <w:rsid w:val="00FE622E"/>
    <w:rsid w:val="00FE65E3"/>
    <w:rsid w:val="00FE7C22"/>
    <w:rsid w:val="00FF0287"/>
    <w:rsid w:val="00FF041A"/>
    <w:rsid w:val="00FF0BD9"/>
    <w:rsid w:val="00FF1A51"/>
    <w:rsid w:val="00FF1B50"/>
    <w:rsid w:val="00FF3B2B"/>
    <w:rsid w:val="00FF401A"/>
    <w:rsid w:val="00FF49AC"/>
    <w:rsid w:val="00FF4C8B"/>
    <w:rsid w:val="00FF54DC"/>
    <w:rsid w:val="00FF6DF9"/>
    <w:rsid w:val="00FF6E92"/>
    <w:rsid w:val="00FF7440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4D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0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3978</Characters>
  <Application>Microsoft Office Word</Application>
  <DocSecurity>0</DocSecurity>
  <Lines>33</Lines>
  <Paragraphs>9</Paragraphs>
  <ScaleCrop>false</ScaleCrop>
  <Company>Toshiba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candelaria von wuthenau</dc:creator>
  <cp:lastModifiedBy>candelaria von wuthenau</cp:lastModifiedBy>
  <cp:revision>2</cp:revision>
  <dcterms:created xsi:type="dcterms:W3CDTF">2015-04-29T23:30:00Z</dcterms:created>
  <dcterms:modified xsi:type="dcterms:W3CDTF">2015-04-29T23:30:00Z</dcterms:modified>
</cp:coreProperties>
</file>